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0A5D" w14:textId="77777777" w:rsidR="0088570A" w:rsidRPr="0088570A" w:rsidRDefault="0088570A" w:rsidP="0088570A">
      <w:pPr>
        <w:jc w:val="center"/>
        <w:rPr>
          <w:b/>
          <w:sz w:val="28"/>
          <w:szCs w:val="28"/>
        </w:rPr>
      </w:pPr>
      <w:r w:rsidRPr="0088570A">
        <w:rPr>
          <w:b/>
          <w:sz w:val="28"/>
          <w:szCs w:val="28"/>
        </w:rPr>
        <w:t xml:space="preserve">Оценка эффективности </w:t>
      </w:r>
      <w:r w:rsidR="00AF2337" w:rsidRPr="0088570A">
        <w:rPr>
          <w:b/>
          <w:sz w:val="28"/>
          <w:szCs w:val="28"/>
        </w:rPr>
        <w:t xml:space="preserve">муниципальной программы </w:t>
      </w:r>
    </w:p>
    <w:p w14:paraId="72C9E006" w14:textId="77777777" w:rsidR="000025F9" w:rsidRDefault="000A5B87" w:rsidP="0088570A">
      <w:pPr>
        <w:jc w:val="center"/>
        <w:rPr>
          <w:b/>
          <w:sz w:val="28"/>
          <w:szCs w:val="28"/>
        </w:rPr>
      </w:pPr>
      <w:bookmarkStart w:id="0" w:name="_Hlk149048548"/>
      <w:r>
        <w:rPr>
          <w:b/>
          <w:sz w:val="28"/>
          <w:szCs w:val="28"/>
        </w:rPr>
        <w:t>«</w:t>
      </w:r>
      <w:r w:rsidR="000025F9">
        <w:rPr>
          <w:b/>
          <w:sz w:val="28"/>
          <w:szCs w:val="28"/>
        </w:rPr>
        <w:t xml:space="preserve">По профилактике  терроризма  и экстремизма, а так же минимизации  и (или) ликвидации  последствий проявлений  терроризма  и экстремизма  на территории </w:t>
      </w:r>
      <w:proofErr w:type="spellStart"/>
      <w:r w:rsidR="000025F9">
        <w:rPr>
          <w:b/>
          <w:sz w:val="28"/>
          <w:szCs w:val="28"/>
        </w:rPr>
        <w:t>Трескинского</w:t>
      </w:r>
      <w:proofErr w:type="spellEnd"/>
      <w:r w:rsidR="000025F9">
        <w:rPr>
          <w:b/>
          <w:sz w:val="28"/>
          <w:szCs w:val="28"/>
        </w:rPr>
        <w:t xml:space="preserve"> сельсовета </w:t>
      </w:r>
    </w:p>
    <w:p w14:paraId="20CB78A1" w14:textId="12920290" w:rsidR="000025F9" w:rsidRDefault="000025F9" w:rsidP="008857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Колышлейского района Пензенской области</w:t>
      </w:r>
      <w:r w:rsidR="000616B2">
        <w:rPr>
          <w:b/>
          <w:sz w:val="28"/>
          <w:szCs w:val="28"/>
        </w:rPr>
        <w:t xml:space="preserve"> на период 2016-2024 годы»</w:t>
      </w:r>
      <w:r>
        <w:rPr>
          <w:b/>
          <w:sz w:val="28"/>
          <w:szCs w:val="28"/>
        </w:rPr>
        <w:t>.</w:t>
      </w:r>
    </w:p>
    <w:bookmarkEnd w:id="0"/>
    <w:p w14:paraId="5C9D4828" w14:textId="77777777" w:rsidR="0088570A" w:rsidRDefault="0088570A" w:rsidP="00285F79">
      <w:pPr>
        <w:pStyle w:val="a3"/>
        <w:tabs>
          <w:tab w:val="left" w:pos="6795"/>
        </w:tabs>
        <w:ind w:firstLine="709"/>
        <w:jc w:val="both"/>
        <w:rPr>
          <w:b/>
          <w:sz w:val="28"/>
          <w:szCs w:val="28"/>
        </w:rPr>
      </w:pPr>
    </w:p>
    <w:p w14:paraId="095036E7" w14:textId="01A22811" w:rsidR="000616B2" w:rsidRPr="000616B2" w:rsidRDefault="00AF2337" w:rsidP="000616B2">
      <w:pPr>
        <w:jc w:val="both"/>
        <w:rPr>
          <w:bCs/>
          <w:sz w:val="28"/>
          <w:szCs w:val="28"/>
        </w:rPr>
      </w:pPr>
      <w:r w:rsidRPr="006C67BE">
        <w:rPr>
          <w:sz w:val="28"/>
          <w:szCs w:val="28"/>
        </w:rPr>
        <w:t xml:space="preserve">Муниципальная программа </w:t>
      </w:r>
      <w:r w:rsidR="000616B2">
        <w:rPr>
          <w:sz w:val="28"/>
          <w:szCs w:val="28"/>
        </w:rPr>
        <w:t>«</w:t>
      </w:r>
      <w:r w:rsidR="000616B2" w:rsidRPr="000616B2">
        <w:rPr>
          <w:bCs/>
          <w:sz w:val="28"/>
          <w:szCs w:val="28"/>
        </w:rPr>
        <w:t xml:space="preserve">По </w:t>
      </w:r>
      <w:proofErr w:type="gramStart"/>
      <w:r w:rsidR="000616B2" w:rsidRPr="000616B2">
        <w:rPr>
          <w:bCs/>
          <w:sz w:val="28"/>
          <w:szCs w:val="28"/>
        </w:rPr>
        <w:t>профилактике  терроризма</w:t>
      </w:r>
      <w:proofErr w:type="gramEnd"/>
      <w:r w:rsidR="000616B2" w:rsidRPr="000616B2">
        <w:rPr>
          <w:bCs/>
          <w:sz w:val="28"/>
          <w:szCs w:val="28"/>
        </w:rPr>
        <w:t xml:space="preserve">  и экстремизма, а так же минимизации  и (или) ликвидации  последствий проявлений  терроризма  и экстремизма  на территории </w:t>
      </w:r>
      <w:proofErr w:type="spellStart"/>
      <w:r w:rsidR="000616B2" w:rsidRPr="000616B2">
        <w:rPr>
          <w:bCs/>
          <w:sz w:val="28"/>
          <w:szCs w:val="28"/>
        </w:rPr>
        <w:t>Трескинского</w:t>
      </w:r>
      <w:proofErr w:type="spellEnd"/>
      <w:r w:rsidR="000616B2" w:rsidRPr="000616B2">
        <w:rPr>
          <w:bCs/>
          <w:sz w:val="28"/>
          <w:szCs w:val="28"/>
        </w:rPr>
        <w:t xml:space="preserve"> сельсовета </w:t>
      </w:r>
      <w:r w:rsidR="000616B2">
        <w:rPr>
          <w:b/>
          <w:sz w:val="28"/>
          <w:szCs w:val="28"/>
        </w:rPr>
        <w:t xml:space="preserve"> </w:t>
      </w:r>
      <w:r w:rsidR="000616B2" w:rsidRPr="000616B2">
        <w:rPr>
          <w:bCs/>
          <w:sz w:val="28"/>
          <w:szCs w:val="28"/>
        </w:rPr>
        <w:t>Колышлейского района Пензенской области на период 2016-2024 годы».</w:t>
      </w:r>
    </w:p>
    <w:p w14:paraId="18E5FD87" w14:textId="43D65B30" w:rsidR="0088570A" w:rsidRPr="006C67BE" w:rsidRDefault="0088570A" w:rsidP="000616B2">
      <w:pPr>
        <w:pStyle w:val="a3"/>
        <w:jc w:val="both"/>
        <w:rPr>
          <w:sz w:val="28"/>
          <w:szCs w:val="28"/>
        </w:rPr>
      </w:pPr>
      <w:r w:rsidRPr="006C67BE">
        <w:rPr>
          <w:sz w:val="28"/>
          <w:szCs w:val="28"/>
        </w:rPr>
        <w:t xml:space="preserve">(далее- Программа) </w:t>
      </w:r>
      <w:r w:rsidR="00AF2337" w:rsidRPr="006C67BE">
        <w:rPr>
          <w:sz w:val="28"/>
          <w:szCs w:val="28"/>
        </w:rPr>
        <w:t xml:space="preserve">утверждена </w:t>
      </w:r>
      <w:r w:rsidRPr="006C67BE">
        <w:rPr>
          <w:sz w:val="28"/>
          <w:szCs w:val="28"/>
        </w:rPr>
        <w:t>постановлением</w:t>
      </w:r>
      <w:r w:rsidR="00AF2337" w:rsidRPr="006C67BE">
        <w:rPr>
          <w:sz w:val="28"/>
          <w:szCs w:val="28"/>
        </w:rPr>
        <w:t xml:space="preserve"> администрации </w:t>
      </w:r>
      <w:proofErr w:type="spellStart"/>
      <w:proofErr w:type="gramStart"/>
      <w:r w:rsidR="000616B2">
        <w:rPr>
          <w:sz w:val="28"/>
          <w:szCs w:val="28"/>
        </w:rPr>
        <w:t>Трескинского</w:t>
      </w:r>
      <w:proofErr w:type="spellEnd"/>
      <w:r w:rsidR="000616B2">
        <w:rPr>
          <w:sz w:val="28"/>
          <w:szCs w:val="28"/>
        </w:rPr>
        <w:t xml:space="preserve"> </w:t>
      </w:r>
      <w:r w:rsidR="00AF2337" w:rsidRPr="006C67BE">
        <w:rPr>
          <w:sz w:val="28"/>
          <w:szCs w:val="28"/>
        </w:rPr>
        <w:t xml:space="preserve"> сельсовета</w:t>
      </w:r>
      <w:proofErr w:type="gramEnd"/>
      <w:r w:rsidR="00AF2337" w:rsidRPr="006C67BE">
        <w:rPr>
          <w:sz w:val="28"/>
          <w:szCs w:val="28"/>
        </w:rPr>
        <w:t xml:space="preserve"> </w:t>
      </w:r>
      <w:r w:rsidRPr="006C67BE">
        <w:rPr>
          <w:sz w:val="28"/>
          <w:szCs w:val="28"/>
        </w:rPr>
        <w:t>Ко</w:t>
      </w:r>
      <w:r w:rsidR="000616B2">
        <w:rPr>
          <w:sz w:val="28"/>
          <w:szCs w:val="28"/>
        </w:rPr>
        <w:t>лышлейского</w:t>
      </w:r>
      <w:r w:rsidRPr="006C67BE">
        <w:rPr>
          <w:sz w:val="28"/>
          <w:szCs w:val="28"/>
        </w:rPr>
        <w:t xml:space="preserve"> района </w:t>
      </w:r>
      <w:r w:rsidR="000616B2">
        <w:rPr>
          <w:sz w:val="28"/>
          <w:szCs w:val="28"/>
        </w:rPr>
        <w:t xml:space="preserve"> Пензенской </w:t>
      </w:r>
      <w:r w:rsidRPr="006C67BE">
        <w:rPr>
          <w:sz w:val="28"/>
          <w:szCs w:val="28"/>
        </w:rPr>
        <w:t xml:space="preserve">области от </w:t>
      </w:r>
      <w:r w:rsidR="000616B2">
        <w:rPr>
          <w:sz w:val="28"/>
          <w:szCs w:val="28"/>
        </w:rPr>
        <w:t>16.11.2016</w:t>
      </w:r>
      <w:r w:rsidRPr="006C67BE">
        <w:rPr>
          <w:sz w:val="28"/>
          <w:szCs w:val="28"/>
        </w:rPr>
        <w:t xml:space="preserve">№ </w:t>
      </w:r>
      <w:r w:rsidR="000616B2">
        <w:rPr>
          <w:sz w:val="28"/>
          <w:szCs w:val="28"/>
        </w:rPr>
        <w:t>111-п</w:t>
      </w:r>
      <w:r w:rsidR="00285F79" w:rsidRPr="006C67BE">
        <w:rPr>
          <w:sz w:val="28"/>
          <w:szCs w:val="28"/>
        </w:rPr>
        <w:t>.</w:t>
      </w:r>
    </w:p>
    <w:p w14:paraId="741E429E" w14:textId="19588BF5" w:rsidR="00AF2337" w:rsidRPr="007412A6" w:rsidRDefault="00AF2337" w:rsidP="007412A6">
      <w:pPr>
        <w:ind w:firstLine="709"/>
        <w:jc w:val="both"/>
        <w:rPr>
          <w:color w:val="000000" w:themeColor="text1"/>
          <w:sz w:val="28"/>
          <w:szCs w:val="28"/>
        </w:rPr>
      </w:pPr>
      <w:r w:rsidRPr="006C67BE">
        <w:rPr>
          <w:sz w:val="28"/>
          <w:szCs w:val="28"/>
        </w:rPr>
        <w:t xml:space="preserve">Разработчиком </w:t>
      </w:r>
      <w:r w:rsidR="009645F6" w:rsidRPr="006C67BE">
        <w:rPr>
          <w:sz w:val="28"/>
          <w:szCs w:val="28"/>
        </w:rPr>
        <w:t xml:space="preserve">Программы является </w:t>
      </w:r>
      <w:bookmarkStart w:id="1" w:name="_Hlk149048562"/>
      <w:r w:rsidR="009645F6" w:rsidRPr="006C67BE">
        <w:rPr>
          <w:sz w:val="28"/>
          <w:szCs w:val="28"/>
        </w:rPr>
        <w:t xml:space="preserve">администрация </w:t>
      </w:r>
      <w:proofErr w:type="spellStart"/>
      <w:r w:rsidR="000616B2">
        <w:rPr>
          <w:sz w:val="28"/>
          <w:szCs w:val="28"/>
        </w:rPr>
        <w:t>Трескинского</w:t>
      </w:r>
      <w:proofErr w:type="spellEnd"/>
      <w:r w:rsidR="009645F6" w:rsidRPr="006C67BE">
        <w:rPr>
          <w:sz w:val="28"/>
          <w:szCs w:val="28"/>
        </w:rPr>
        <w:t xml:space="preserve"> сельсовета </w:t>
      </w:r>
      <w:r w:rsidR="000616B2">
        <w:rPr>
          <w:sz w:val="28"/>
          <w:szCs w:val="28"/>
        </w:rPr>
        <w:t>Колышлейского</w:t>
      </w:r>
      <w:r w:rsidR="009645F6" w:rsidRPr="006C67BE">
        <w:rPr>
          <w:sz w:val="28"/>
          <w:szCs w:val="28"/>
        </w:rPr>
        <w:t xml:space="preserve"> района </w:t>
      </w:r>
      <w:r w:rsidR="000616B2">
        <w:rPr>
          <w:sz w:val="28"/>
          <w:szCs w:val="28"/>
        </w:rPr>
        <w:t>Пензенской области</w:t>
      </w:r>
      <w:bookmarkEnd w:id="1"/>
      <w:r w:rsidR="009645F6" w:rsidRPr="006C67BE">
        <w:rPr>
          <w:sz w:val="28"/>
          <w:szCs w:val="28"/>
        </w:rPr>
        <w:t xml:space="preserve">, </w:t>
      </w:r>
      <w:r w:rsidRPr="006C67BE">
        <w:rPr>
          <w:sz w:val="28"/>
          <w:szCs w:val="28"/>
        </w:rPr>
        <w:t>исполнител</w:t>
      </w:r>
      <w:r w:rsidR="009645F6" w:rsidRPr="006C67BE">
        <w:rPr>
          <w:sz w:val="28"/>
          <w:szCs w:val="28"/>
        </w:rPr>
        <w:t>ями являются:</w:t>
      </w:r>
      <w:r w:rsidR="009645F6" w:rsidRPr="006C67BE">
        <w:rPr>
          <w:color w:val="000000"/>
          <w:sz w:val="28"/>
          <w:szCs w:val="28"/>
        </w:rPr>
        <w:t xml:space="preserve"> </w:t>
      </w:r>
      <w:r w:rsidR="000616B2" w:rsidRPr="006C67BE">
        <w:rPr>
          <w:sz w:val="28"/>
          <w:szCs w:val="28"/>
        </w:rPr>
        <w:t xml:space="preserve">администрация </w:t>
      </w:r>
      <w:proofErr w:type="spellStart"/>
      <w:r w:rsidR="000616B2">
        <w:rPr>
          <w:sz w:val="28"/>
          <w:szCs w:val="28"/>
        </w:rPr>
        <w:t>Трескинского</w:t>
      </w:r>
      <w:proofErr w:type="spellEnd"/>
      <w:r w:rsidR="000616B2" w:rsidRPr="006C67BE">
        <w:rPr>
          <w:sz w:val="28"/>
          <w:szCs w:val="28"/>
        </w:rPr>
        <w:t xml:space="preserve"> сельсовета </w:t>
      </w:r>
      <w:r w:rsidR="000616B2">
        <w:rPr>
          <w:sz w:val="28"/>
          <w:szCs w:val="28"/>
        </w:rPr>
        <w:t>Колышлейского</w:t>
      </w:r>
      <w:r w:rsidR="000616B2" w:rsidRPr="006C67BE">
        <w:rPr>
          <w:sz w:val="28"/>
          <w:szCs w:val="28"/>
        </w:rPr>
        <w:t xml:space="preserve"> района </w:t>
      </w:r>
      <w:r w:rsidR="000616B2">
        <w:rPr>
          <w:sz w:val="28"/>
          <w:szCs w:val="28"/>
        </w:rPr>
        <w:t>Пензенской области</w:t>
      </w:r>
      <w:r w:rsidR="000A5B87" w:rsidRPr="006C67BE">
        <w:rPr>
          <w:sz w:val="28"/>
          <w:szCs w:val="28"/>
        </w:rPr>
        <w:t xml:space="preserve">; </w:t>
      </w:r>
      <w:r w:rsidR="00241F5D">
        <w:rPr>
          <w:sz w:val="28"/>
          <w:szCs w:val="28"/>
        </w:rPr>
        <w:t>Филиалы МУК МЦ РДК Колышлейского района,</w:t>
      </w:r>
      <w:r w:rsidR="00C154BB">
        <w:rPr>
          <w:sz w:val="28"/>
          <w:szCs w:val="28"/>
        </w:rPr>
        <w:t xml:space="preserve"> </w:t>
      </w:r>
      <w:r w:rsidR="00C154BB" w:rsidRPr="007412A6">
        <w:rPr>
          <w:color w:val="000000" w:themeColor="text1"/>
          <w:sz w:val="28"/>
          <w:szCs w:val="28"/>
        </w:rPr>
        <w:t xml:space="preserve">МОУ СОШ села </w:t>
      </w:r>
      <w:proofErr w:type="spellStart"/>
      <w:r w:rsidR="00C154BB" w:rsidRPr="007412A6">
        <w:rPr>
          <w:color w:val="000000" w:themeColor="text1"/>
          <w:sz w:val="28"/>
          <w:szCs w:val="28"/>
        </w:rPr>
        <w:t>Трескино</w:t>
      </w:r>
      <w:proofErr w:type="spellEnd"/>
      <w:r w:rsidR="00C154BB" w:rsidRPr="007412A6">
        <w:rPr>
          <w:color w:val="000000" w:themeColor="text1"/>
          <w:sz w:val="28"/>
          <w:szCs w:val="28"/>
        </w:rPr>
        <w:t xml:space="preserve">, МОУ ООШ </w:t>
      </w:r>
      <w:proofErr w:type="spellStart"/>
      <w:r w:rsidR="00C154BB" w:rsidRPr="007412A6">
        <w:rPr>
          <w:color w:val="000000" w:themeColor="text1"/>
          <w:sz w:val="28"/>
          <w:szCs w:val="28"/>
        </w:rPr>
        <w:t>с.Сумы</w:t>
      </w:r>
      <w:proofErr w:type="spellEnd"/>
      <w:r w:rsidR="007412A6" w:rsidRPr="007412A6">
        <w:rPr>
          <w:color w:val="000000" w:themeColor="text1"/>
          <w:sz w:val="28"/>
          <w:szCs w:val="28"/>
        </w:rPr>
        <w:t>, МОУ ООШ</w:t>
      </w:r>
      <w:r w:rsidR="00C154BB" w:rsidRPr="007412A6">
        <w:rPr>
          <w:color w:val="000000" w:themeColor="text1"/>
          <w:sz w:val="28"/>
          <w:szCs w:val="28"/>
        </w:rPr>
        <w:t xml:space="preserve"> </w:t>
      </w:r>
      <w:proofErr w:type="spellStart"/>
      <w:r w:rsidR="00C154BB" w:rsidRPr="007412A6">
        <w:rPr>
          <w:color w:val="000000" w:themeColor="text1"/>
          <w:sz w:val="28"/>
          <w:szCs w:val="28"/>
        </w:rPr>
        <w:t>с.Катковка</w:t>
      </w:r>
      <w:proofErr w:type="spellEnd"/>
      <w:r w:rsidR="000A5B87" w:rsidRPr="007412A6">
        <w:rPr>
          <w:color w:val="000000" w:themeColor="text1"/>
          <w:sz w:val="28"/>
          <w:szCs w:val="28"/>
        </w:rPr>
        <w:t>; , при участии по согласованию: учреждения и организации различных форм собственности;</w:t>
      </w:r>
      <w:r w:rsidR="007412A6" w:rsidRPr="007412A6">
        <w:rPr>
          <w:color w:val="000000" w:themeColor="text1"/>
          <w:sz w:val="28"/>
          <w:szCs w:val="28"/>
        </w:rPr>
        <w:t xml:space="preserve"> </w:t>
      </w:r>
      <w:r w:rsidR="000A5B87" w:rsidRPr="007412A6">
        <w:rPr>
          <w:color w:val="000000" w:themeColor="text1"/>
          <w:sz w:val="28"/>
          <w:szCs w:val="28"/>
        </w:rPr>
        <w:t xml:space="preserve">администрация образовательных учреждений, расположенных на территории </w:t>
      </w:r>
      <w:r w:rsidR="007412A6" w:rsidRPr="007412A6">
        <w:rPr>
          <w:color w:val="000000" w:themeColor="text1"/>
          <w:sz w:val="28"/>
          <w:szCs w:val="28"/>
        </w:rPr>
        <w:t>сельсовета</w:t>
      </w:r>
      <w:r w:rsidR="000A5B87" w:rsidRPr="007412A6">
        <w:rPr>
          <w:color w:val="000000" w:themeColor="text1"/>
          <w:sz w:val="28"/>
          <w:szCs w:val="28"/>
        </w:rPr>
        <w:t xml:space="preserve">; библиотеки; отделение полиции </w:t>
      </w:r>
      <w:r w:rsidR="007412A6" w:rsidRPr="007412A6">
        <w:rPr>
          <w:color w:val="000000" w:themeColor="text1"/>
          <w:sz w:val="28"/>
          <w:szCs w:val="28"/>
        </w:rPr>
        <w:t>МО МВД России  Колышлейский</w:t>
      </w:r>
      <w:r w:rsidR="000A5B87" w:rsidRPr="007412A6">
        <w:rPr>
          <w:color w:val="000000" w:themeColor="text1"/>
          <w:sz w:val="28"/>
          <w:szCs w:val="28"/>
        </w:rPr>
        <w:t>; общественные организации и объединения</w:t>
      </w:r>
    </w:p>
    <w:p w14:paraId="47EE8DC0" w14:textId="77777777" w:rsidR="00AF2337" w:rsidRPr="000616B2" w:rsidRDefault="00AF2337" w:rsidP="006C67BE">
      <w:pPr>
        <w:pStyle w:val="a3"/>
        <w:tabs>
          <w:tab w:val="left" w:pos="6795"/>
        </w:tabs>
        <w:ind w:firstLine="709"/>
        <w:jc w:val="both"/>
        <w:rPr>
          <w:color w:val="FF0000"/>
          <w:sz w:val="28"/>
          <w:szCs w:val="28"/>
        </w:rPr>
      </w:pPr>
    </w:p>
    <w:p w14:paraId="25C0DD63" w14:textId="77777777" w:rsidR="00AF2337" w:rsidRPr="006C67BE" w:rsidRDefault="00AF2337" w:rsidP="006C67BE">
      <w:pPr>
        <w:pStyle w:val="a3"/>
        <w:tabs>
          <w:tab w:val="left" w:pos="6795"/>
        </w:tabs>
        <w:ind w:firstLine="709"/>
        <w:jc w:val="both"/>
        <w:rPr>
          <w:b/>
          <w:sz w:val="28"/>
          <w:szCs w:val="28"/>
        </w:rPr>
      </w:pPr>
      <w:r w:rsidRPr="006C67BE">
        <w:rPr>
          <w:b/>
          <w:sz w:val="28"/>
          <w:szCs w:val="28"/>
        </w:rPr>
        <w:t>Основные цели программы:</w:t>
      </w:r>
    </w:p>
    <w:p w14:paraId="72F9E23F" w14:textId="77777777" w:rsidR="00AF2337" w:rsidRPr="006C67BE" w:rsidRDefault="00AF2337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</w:p>
    <w:p w14:paraId="77698F6F" w14:textId="25171750" w:rsidR="009057CC" w:rsidRPr="006C67BE" w:rsidRDefault="009057CC" w:rsidP="006C67BE">
      <w:pPr>
        <w:ind w:firstLine="709"/>
        <w:jc w:val="both"/>
        <w:rPr>
          <w:sz w:val="28"/>
          <w:szCs w:val="28"/>
        </w:rPr>
      </w:pPr>
      <w:r w:rsidRPr="006C67BE">
        <w:rPr>
          <w:sz w:val="28"/>
          <w:szCs w:val="28"/>
        </w:rPr>
        <w:t xml:space="preserve">- противодействие терроризму и экстремизму и защита жизни населения, проживающих на территории </w:t>
      </w:r>
      <w:proofErr w:type="spellStart"/>
      <w:r w:rsidR="007412A6">
        <w:rPr>
          <w:sz w:val="28"/>
          <w:szCs w:val="28"/>
        </w:rPr>
        <w:t>Трескинского</w:t>
      </w:r>
      <w:proofErr w:type="spellEnd"/>
      <w:r w:rsidRPr="006C67BE">
        <w:rPr>
          <w:sz w:val="28"/>
          <w:szCs w:val="28"/>
        </w:rPr>
        <w:t xml:space="preserve"> сельсовета, от террористических и экстремистских актов;</w:t>
      </w:r>
    </w:p>
    <w:p w14:paraId="27B07B9A" w14:textId="77777777" w:rsidR="009057CC" w:rsidRPr="006C67BE" w:rsidRDefault="009057CC" w:rsidP="006C67BE">
      <w:pPr>
        <w:ind w:firstLine="709"/>
        <w:jc w:val="both"/>
        <w:rPr>
          <w:sz w:val="28"/>
          <w:szCs w:val="28"/>
        </w:rPr>
      </w:pPr>
      <w:r w:rsidRPr="006C67BE">
        <w:rPr>
          <w:sz w:val="28"/>
          <w:szCs w:val="28"/>
        </w:rPr>
        <w:t xml:space="preserve">- утверждение основ гражданской идентичности как начала, объединяющего всех жителей поселения; </w:t>
      </w:r>
    </w:p>
    <w:p w14:paraId="38829A8A" w14:textId="77777777" w:rsidR="009057CC" w:rsidRPr="006C67BE" w:rsidRDefault="009057CC" w:rsidP="006C67BE">
      <w:pPr>
        <w:ind w:firstLine="709"/>
        <w:jc w:val="both"/>
        <w:rPr>
          <w:sz w:val="28"/>
          <w:szCs w:val="28"/>
        </w:rPr>
      </w:pPr>
      <w:r w:rsidRPr="006C67BE">
        <w:rPr>
          <w:sz w:val="28"/>
          <w:szCs w:val="28"/>
        </w:rPr>
        <w:t xml:space="preserve">- воспитание культуры толерантности и межнационального согласия; </w:t>
      </w:r>
    </w:p>
    <w:p w14:paraId="056F6093" w14:textId="77777777" w:rsidR="009057CC" w:rsidRPr="006C67BE" w:rsidRDefault="009057CC" w:rsidP="006C67BE">
      <w:pPr>
        <w:ind w:firstLine="709"/>
        <w:jc w:val="both"/>
        <w:rPr>
          <w:sz w:val="28"/>
          <w:szCs w:val="28"/>
        </w:rPr>
      </w:pPr>
      <w:r w:rsidRPr="006C67BE">
        <w:rPr>
          <w:sz w:val="28"/>
          <w:szCs w:val="28"/>
        </w:rPr>
        <w:t>- достижение необходимого уровня правовой культуры граждан как основы толерантного сознания и поведения;</w:t>
      </w:r>
    </w:p>
    <w:p w14:paraId="1CD8A2F9" w14:textId="77777777" w:rsidR="007903B6" w:rsidRPr="006C67BE" w:rsidRDefault="009057CC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  <w:r w:rsidRPr="006C67BE">
        <w:rPr>
          <w:sz w:val="28"/>
          <w:szCs w:val="28"/>
        </w:rPr>
        <w:t>- гармонизация межэтнических отношений на территории поселения.</w:t>
      </w:r>
    </w:p>
    <w:p w14:paraId="3DF0ED72" w14:textId="77777777" w:rsidR="009057CC" w:rsidRPr="006C67BE" w:rsidRDefault="009057CC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</w:p>
    <w:p w14:paraId="370CDFE5" w14:textId="3675CC46" w:rsidR="00AF2337" w:rsidRPr="006C67BE" w:rsidRDefault="00AF2337" w:rsidP="00E913EE">
      <w:pPr>
        <w:pStyle w:val="a3"/>
        <w:tabs>
          <w:tab w:val="left" w:pos="6795"/>
        </w:tabs>
        <w:ind w:firstLine="709"/>
        <w:jc w:val="both"/>
        <w:rPr>
          <w:b/>
          <w:sz w:val="28"/>
          <w:szCs w:val="28"/>
        </w:rPr>
      </w:pPr>
      <w:r w:rsidRPr="006C67BE">
        <w:rPr>
          <w:b/>
          <w:sz w:val="28"/>
          <w:szCs w:val="28"/>
        </w:rPr>
        <w:t>Основные задачи Программы:</w:t>
      </w:r>
    </w:p>
    <w:p w14:paraId="2AFA4A5F" w14:textId="77777777" w:rsidR="007412A6" w:rsidRPr="00C31EDD" w:rsidRDefault="007412A6" w:rsidP="007412A6">
      <w:pPr>
        <w:spacing w:before="280" w:after="280"/>
        <w:jc w:val="both"/>
        <w:rPr>
          <w:sz w:val="28"/>
          <w:szCs w:val="28"/>
        </w:rPr>
      </w:pPr>
      <w:r w:rsidRPr="00C31EDD">
        <w:rPr>
          <w:sz w:val="28"/>
          <w:szCs w:val="28"/>
        </w:rPr>
        <w:t>противодействие терроризму и экстремизму;</w:t>
      </w:r>
    </w:p>
    <w:p w14:paraId="5F03F833" w14:textId="77777777" w:rsidR="007412A6" w:rsidRPr="00C31EDD" w:rsidRDefault="007412A6" w:rsidP="007412A6">
      <w:pPr>
        <w:spacing w:before="280" w:after="280"/>
        <w:jc w:val="both"/>
        <w:rPr>
          <w:sz w:val="28"/>
          <w:szCs w:val="28"/>
        </w:rPr>
      </w:pPr>
      <w:r w:rsidRPr="00C31EDD">
        <w:rPr>
          <w:sz w:val="28"/>
          <w:szCs w:val="28"/>
        </w:rPr>
        <w:t xml:space="preserve"> защита жизни граждан, проживающих на территории </w:t>
      </w:r>
      <w:proofErr w:type="spellStart"/>
      <w:r w:rsidRPr="00C31EDD">
        <w:rPr>
          <w:sz w:val="28"/>
          <w:szCs w:val="28"/>
        </w:rPr>
        <w:t>Трескинского</w:t>
      </w:r>
      <w:proofErr w:type="spellEnd"/>
      <w:r w:rsidRPr="00C31EDD">
        <w:rPr>
          <w:sz w:val="28"/>
          <w:szCs w:val="28"/>
        </w:rPr>
        <w:t xml:space="preserve"> сельского </w:t>
      </w:r>
      <w:proofErr w:type="gramStart"/>
      <w:r w:rsidRPr="00C31EDD">
        <w:rPr>
          <w:sz w:val="28"/>
          <w:szCs w:val="28"/>
        </w:rPr>
        <w:t>поселения  от</w:t>
      </w:r>
      <w:proofErr w:type="gramEnd"/>
      <w:r w:rsidRPr="00C31EDD">
        <w:rPr>
          <w:sz w:val="28"/>
          <w:szCs w:val="28"/>
        </w:rPr>
        <w:t xml:space="preserve"> террористических и экстремис</w:t>
      </w:r>
      <w:r w:rsidRPr="00C31EDD">
        <w:rPr>
          <w:sz w:val="28"/>
          <w:szCs w:val="28"/>
        </w:rPr>
        <w:t>т</w:t>
      </w:r>
      <w:r w:rsidRPr="00C31EDD">
        <w:rPr>
          <w:sz w:val="28"/>
          <w:szCs w:val="28"/>
        </w:rPr>
        <w:t xml:space="preserve">ских актов; </w:t>
      </w:r>
    </w:p>
    <w:p w14:paraId="3655A6A0" w14:textId="77777777" w:rsidR="007412A6" w:rsidRPr="00C31EDD" w:rsidRDefault="007412A6" w:rsidP="007412A6">
      <w:pPr>
        <w:spacing w:before="280" w:after="280"/>
        <w:jc w:val="both"/>
        <w:rPr>
          <w:sz w:val="28"/>
          <w:szCs w:val="28"/>
        </w:rPr>
      </w:pPr>
      <w:r w:rsidRPr="00C31EDD">
        <w:rPr>
          <w:sz w:val="28"/>
          <w:szCs w:val="28"/>
        </w:rPr>
        <w:t>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</w:t>
      </w:r>
      <w:r w:rsidRPr="00C31EDD">
        <w:rPr>
          <w:sz w:val="28"/>
          <w:szCs w:val="28"/>
        </w:rPr>
        <w:t>е</w:t>
      </w:r>
      <w:r w:rsidRPr="00C31EDD">
        <w:rPr>
          <w:sz w:val="28"/>
          <w:szCs w:val="28"/>
        </w:rPr>
        <w:t>ний.</w:t>
      </w:r>
    </w:p>
    <w:p w14:paraId="0EE629C3" w14:textId="77777777" w:rsidR="007412A6" w:rsidRPr="00C31EDD" w:rsidRDefault="007412A6" w:rsidP="007412A6">
      <w:pPr>
        <w:spacing w:before="280" w:after="280"/>
        <w:jc w:val="both"/>
        <w:rPr>
          <w:sz w:val="28"/>
          <w:szCs w:val="28"/>
        </w:rPr>
      </w:pPr>
      <w:r w:rsidRPr="00C31EDD">
        <w:rPr>
          <w:sz w:val="28"/>
          <w:szCs w:val="28"/>
        </w:rPr>
        <w:lastRenderedPageBreak/>
        <w:t>Основными задачами программы являются:</w:t>
      </w:r>
    </w:p>
    <w:p w14:paraId="2EDCC4F4" w14:textId="77777777" w:rsidR="007412A6" w:rsidRPr="00C31EDD" w:rsidRDefault="007412A6" w:rsidP="007412A6">
      <w:pPr>
        <w:spacing w:before="280" w:after="280"/>
        <w:ind w:firstLine="708"/>
        <w:jc w:val="both"/>
        <w:rPr>
          <w:sz w:val="28"/>
          <w:szCs w:val="28"/>
        </w:rPr>
      </w:pPr>
      <w:r w:rsidRPr="00C31EDD">
        <w:rPr>
          <w:sz w:val="28"/>
          <w:szCs w:val="28"/>
        </w:rPr>
        <w:t>а) уменьшение проявлений экстремизма и негативного отношения к л</w:t>
      </w:r>
      <w:r w:rsidRPr="00C31EDD">
        <w:rPr>
          <w:sz w:val="28"/>
          <w:szCs w:val="28"/>
        </w:rPr>
        <w:t>и</w:t>
      </w:r>
      <w:r w:rsidRPr="00C31EDD">
        <w:rPr>
          <w:sz w:val="28"/>
          <w:szCs w:val="28"/>
        </w:rPr>
        <w:t>цам других национальностей и религиозных конфессий;</w:t>
      </w:r>
    </w:p>
    <w:p w14:paraId="667C976F" w14:textId="77777777" w:rsidR="007412A6" w:rsidRPr="00C31EDD" w:rsidRDefault="007412A6" w:rsidP="007412A6">
      <w:pPr>
        <w:spacing w:before="280" w:after="280"/>
        <w:ind w:firstLine="708"/>
        <w:jc w:val="both"/>
        <w:rPr>
          <w:sz w:val="28"/>
          <w:szCs w:val="28"/>
        </w:rPr>
      </w:pPr>
      <w:r w:rsidRPr="00C31EDD">
        <w:rPr>
          <w:sz w:val="28"/>
          <w:szCs w:val="28"/>
        </w:rPr>
        <w:t>б) формирование у населения внутренней потребности в толерантном поведении к людям других н</w:t>
      </w:r>
      <w:r w:rsidRPr="00C31EDD">
        <w:rPr>
          <w:sz w:val="28"/>
          <w:szCs w:val="28"/>
        </w:rPr>
        <w:t>а</w:t>
      </w:r>
      <w:r w:rsidRPr="00C31EDD">
        <w:rPr>
          <w:sz w:val="28"/>
          <w:szCs w:val="28"/>
        </w:rPr>
        <w:t>циональностей и религиозных конфессий на основе ценностей многонационального российского общества, культурного самосо</w:t>
      </w:r>
      <w:r w:rsidRPr="00C31EDD">
        <w:rPr>
          <w:sz w:val="28"/>
          <w:szCs w:val="28"/>
        </w:rPr>
        <w:t>з</w:t>
      </w:r>
      <w:r w:rsidRPr="00C31EDD">
        <w:rPr>
          <w:sz w:val="28"/>
          <w:szCs w:val="28"/>
        </w:rPr>
        <w:t>нания, принципов соблюдения прав и свобод человека;</w:t>
      </w:r>
    </w:p>
    <w:p w14:paraId="54CA7283" w14:textId="77777777" w:rsidR="007412A6" w:rsidRPr="00C31EDD" w:rsidRDefault="007412A6" w:rsidP="007412A6">
      <w:pPr>
        <w:spacing w:before="280" w:after="280"/>
        <w:ind w:firstLine="708"/>
        <w:jc w:val="both"/>
        <w:rPr>
          <w:sz w:val="28"/>
          <w:szCs w:val="28"/>
        </w:rPr>
      </w:pPr>
      <w:r w:rsidRPr="00C31EDD">
        <w:rPr>
          <w:sz w:val="28"/>
          <w:szCs w:val="28"/>
        </w:rPr>
        <w:t>в) формирование толерантности и межэтнической культуры в молодежной среде, профилактика агре</w:t>
      </w:r>
      <w:r w:rsidRPr="00C31EDD">
        <w:rPr>
          <w:sz w:val="28"/>
          <w:szCs w:val="28"/>
        </w:rPr>
        <w:t>с</w:t>
      </w:r>
      <w:r w:rsidRPr="00C31EDD">
        <w:rPr>
          <w:sz w:val="28"/>
          <w:szCs w:val="28"/>
        </w:rPr>
        <w:t>сивного поведения;</w:t>
      </w:r>
    </w:p>
    <w:p w14:paraId="7597E8B9" w14:textId="77777777" w:rsidR="007412A6" w:rsidRPr="00C31EDD" w:rsidRDefault="007412A6" w:rsidP="007412A6">
      <w:pPr>
        <w:spacing w:before="280" w:after="280"/>
        <w:ind w:firstLine="708"/>
        <w:jc w:val="both"/>
        <w:rPr>
          <w:sz w:val="28"/>
          <w:szCs w:val="28"/>
        </w:rPr>
      </w:pPr>
      <w:r w:rsidRPr="00C31EDD">
        <w:rPr>
          <w:sz w:val="28"/>
          <w:szCs w:val="28"/>
        </w:rPr>
        <w:t>г) информирование населения муниципального образования по вопросам противодействия терроризму и экстремизму;</w:t>
      </w:r>
    </w:p>
    <w:p w14:paraId="5FC7F8F1" w14:textId="77777777" w:rsidR="007412A6" w:rsidRPr="00C31EDD" w:rsidRDefault="007412A6" w:rsidP="007412A6">
      <w:pPr>
        <w:spacing w:before="280" w:after="280"/>
        <w:ind w:firstLine="708"/>
        <w:jc w:val="both"/>
        <w:rPr>
          <w:sz w:val="28"/>
          <w:szCs w:val="28"/>
        </w:rPr>
      </w:pPr>
      <w:r w:rsidRPr="00C31EDD">
        <w:rPr>
          <w:sz w:val="28"/>
          <w:szCs w:val="28"/>
        </w:rPr>
        <w:t>д) содействие правоохранительным органам в выявлении правонарушений и преступлений данной к</w:t>
      </w:r>
      <w:r w:rsidRPr="00C31EDD">
        <w:rPr>
          <w:sz w:val="28"/>
          <w:szCs w:val="28"/>
        </w:rPr>
        <w:t>а</w:t>
      </w:r>
      <w:r w:rsidRPr="00C31EDD">
        <w:rPr>
          <w:sz w:val="28"/>
          <w:szCs w:val="28"/>
        </w:rPr>
        <w:t>тегории, а также ликвидации их последствий;</w:t>
      </w:r>
    </w:p>
    <w:p w14:paraId="15A61995" w14:textId="77777777" w:rsidR="007412A6" w:rsidRPr="00C31EDD" w:rsidRDefault="007412A6" w:rsidP="007412A6">
      <w:pPr>
        <w:spacing w:before="280" w:after="280"/>
        <w:ind w:firstLine="708"/>
        <w:jc w:val="both"/>
        <w:rPr>
          <w:sz w:val="28"/>
          <w:szCs w:val="28"/>
        </w:rPr>
      </w:pPr>
      <w:r w:rsidRPr="00C31EDD">
        <w:rPr>
          <w:sz w:val="28"/>
          <w:szCs w:val="28"/>
        </w:rPr>
        <w:t>е) пропаганда толерантного поведения к людям других национальностей и религиозных ко</w:t>
      </w:r>
      <w:r w:rsidRPr="00C31EDD">
        <w:rPr>
          <w:sz w:val="28"/>
          <w:szCs w:val="28"/>
        </w:rPr>
        <w:t>н</w:t>
      </w:r>
      <w:r w:rsidRPr="00C31EDD">
        <w:rPr>
          <w:sz w:val="28"/>
          <w:szCs w:val="28"/>
        </w:rPr>
        <w:t>фессий;</w:t>
      </w:r>
    </w:p>
    <w:p w14:paraId="20302F6A" w14:textId="77777777" w:rsidR="007412A6" w:rsidRPr="00C31EDD" w:rsidRDefault="007412A6" w:rsidP="007412A6">
      <w:pPr>
        <w:spacing w:before="280" w:after="280"/>
        <w:ind w:firstLine="708"/>
        <w:jc w:val="both"/>
        <w:rPr>
          <w:sz w:val="28"/>
          <w:szCs w:val="28"/>
        </w:rPr>
      </w:pPr>
      <w:r w:rsidRPr="00C31EDD">
        <w:rPr>
          <w:sz w:val="28"/>
          <w:szCs w:val="28"/>
        </w:rPr>
        <w:t>ж) организация воспитательной работы среди детей и молодежи, напра</w:t>
      </w:r>
      <w:r w:rsidRPr="00C31EDD">
        <w:rPr>
          <w:sz w:val="28"/>
          <w:szCs w:val="28"/>
        </w:rPr>
        <w:t>в</w:t>
      </w:r>
      <w:r w:rsidRPr="00C31EDD">
        <w:rPr>
          <w:sz w:val="28"/>
          <w:szCs w:val="28"/>
        </w:rPr>
        <w:t>ленная на устранение причин и условий, способствующих совершению дейс</w:t>
      </w:r>
      <w:r w:rsidRPr="00C31EDD">
        <w:rPr>
          <w:sz w:val="28"/>
          <w:szCs w:val="28"/>
        </w:rPr>
        <w:t>т</w:t>
      </w:r>
      <w:r w:rsidRPr="00C31EDD">
        <w:rPr>
          <w:sz w:val="28"/>
          <w:szCs w:val="28"/>
        </w:rPr>
        <w:t>вий экстремистского характера;</w:t>
      </w:r>
    </w:p>
    <w:p w14:paraId="7397B784" w14:textId="77777777" w:rsidR="007412A6" w:rsidRPr="00C31EDD" w:rsidRDefault="007412A6" w:rsidP="007412A6">
      <w:pPr>
        <w:spacing w:before="280" w:after="280"/>
        <w:ind w:firstLine="708"/>
        <w:jc w:val="both"/>
        <w:rPr>
          <w:sz w:val="28"/>
          <w:szCs w:val="28"/>
        </w:rPr>
      </w:pPr>
      <w:r w:rsidRPr="00C31EDD">
        <w:rPr>
          <w:sz w:val="28"/>
          <w:szCs w:val="28"/>
        </w:rPr>
        <w:t>з) недопущение наличия свастики и иных элементов экстремистской направленности на объектах и</w:t>
      </w:r>
      <w:r w:rsidRPr="00C31EDD">
        <w:rPr>
          <w:sz w:val="28"/>
          <w:szCs w:val="28"/>
        </w:rPr>
        <w:t>н</w:t>
      </w:r>
      <w:r w:rsidRPr="00C31EDD">
        <w:rPr>
          <w:sz w:val="28"/>
          <w:szCs w:val="28"/>
        </w:rPr>
        <w:t>фраструктуры.</w:t>
      </w:r>
    </w:p>
    <w:p w14:paraId="1E684422" w14:textId="77777777" w:rsidR="007412A6" w:rsidRPr="00C31EDD" w:rsidRDefault="007412A6" w:rsidP="007412A6">
      <w:pPr>
        <w:spacing w:before="280" w:after="280"/>
        <w:jc w:val="both"/>
        <w:rPr>
          <w:sz w:val="28"/>
          <w:szCs w:val="28"/>
        </w:rPr>
      </w:pPr>
      <w:r w:rsidRPr="00C31EDD">
        <w:rPr>
          <w:sz w:val="28"/>
          <w:szCs w:val="28"/>
        </w:rPr>
        <w:t>Срок реализации программы рассчитан на пять лет с 2016 по 2024 годы.</w:t>
      </w:r>
    </w:p>
    <w:p w14:paraId="210A8586" w14:textId="77777777" w:rsidR="007412A6" w:rsidRPr="00C31EDD" w:rsidRDefault="007412A6" w:rsidP="007412A6">
      <w:pPr>
        <w:spacing w:before="280" w:after="280"/>
        <w:jc w:val="both"/>
        <w:rPr>
          <w:sz w:val="28"/>
          <w:szCs w:val="28"/>
        </w:rPr>
      </w:pPr>
      <w:r w:rsidRPr="00C31EDD">
        <w:rPr>
          <w:sz w:val="28"/>
          <w:szCs w:val="28"/>
        </w:rPr>
        <w:t>Реализация всех программных мероприятий рассчитана на весь период реализации программы, выделение эт</w:t>
      </w:r>
      <w:r w:rsidRPr="00C31EDD">
        <w:rPr>
          <w:sz w:val="28"/>
          <w:szCs w:val="28"/>
        </w:rPr>
        <w:t>а</w:t>
      </w:r>
      <w:r w:rsidRPr="00C31EDD">
        <w:rPr>
          <w:sz w:val="28"/>
          <w:szCs w:val="28"/>
        </w:rPr>
        <w:t>пов не предусмотрено.</w:t>
      </w:r>
    </w:p>
    <w:p w14:paraId="2BB12FDC" w14:textId="77777777" w:rsidR="007412A6" w:rsidRPr="00C31EDD" w:rsidRDefault="007412A6" w:rsidP="007412A6">
      <w:pPr>
        <w:spacing w:before="280" w:after="280"/>
        <w:jc w:val="both"/>
        <w:rPr>
          <w:sz w:val="28"/>
          <w:szCs w:val="28"/>
        </w:rPr>
      </w:pPr>
      <w:r w:rsidRPr="00C31EDD">
        <w:rPr>
          <w:sz w:val="28"/>
          <w:szCs w:val="28"/>
        </w:rPr>
        <w:t xml:space="preserve">   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</w:t>
      </w:r>
      <w:r w:rsidRPr="00C31EDD">
        <w:rPr>
          <w:sz w:val="28"/>
          <w:szCs w:val="28"/>
        </w:rPr>
        <w:t>о</w:t>
      </w:r>
      <w:r w:rsidRPr="00C31EDD">
        <w:rPr>
          <w:sz w:val="28"/>
          <w:szCs w:val="28"/>
        </w:rPr>
        <w:t xml:space="preserve">ров.   </w:t>
      </w:r>
    </w:p>
    <w:p w14:paraId="38852723" w14:textId="77777777" w:rsidR="00A95EBC" w:rsidRPr="00C31EDD" w:rsidRDefault="00A95EBC" w:rsidP="006C67BE">
      <w:pPr>
        <w:pStyle w:val="a3"/>
        <w:tabs>
          <w:tab w:val="left" w:pos="6795"/>
        </w:tabs>
        <w:ind w:firstLine="709"/>
        <w:jc w:val="both"/>
        <w:rPr>
          <w:color w:val="000000"/>
          <w:sz w:val="28"/>
          <w:szCs w:val="28"/>
        </w:rPr>
      </w:pPr>
    </w:p>
    <w:p w14:paraId="673B3491" w14:textId="77777777" w:rsidR="006446FA" w:rsidRPr="006C67BE" w:rsidRDefault="00245356" w:rsidP="006C67BE">
      <w:pPr>
        <w:pStyle w:val="a3"/>
        <w:tabs>
          <w:tab w:val="left" w:pos="6795"/>
        </w:tabs>
        <w:ind w:firstLine="709"/>
        <w:jc w:val="both"/>
        <w:rPr>
          <w:b/>
          <w:color w:val="000000"/>
          <w:sz w:val="28"/>
          <w:szCs w:val="28"/>
        </w:rPr>
      </w:pPr>
      <w:r w:rsidRPr="006C67BE">
        <w:rPr>
          <w:b/>
          <w:sz w:val="28"/>
          <w:szCs w:val="28"/>
        </w:rPr>
        <w:t>Ожидаемые результаты от реализации программы:</w:t>
      </w:r>
    </w:p>
    <w:p w14:paraId="655C8A1F" w14:textId="77777777" w:rsidR="00AC5321" w:rsidRPr="006C67BE" w:rsidRDefault="00AC5321" w:rsidP="006C67BE">
      <w:pPr>
        <w:pStyle w:val="a3"/>
        <w:tabs>
          <w:tab w:val="left" w:pos="6795"/>
        </w:tabs>
        <w:ind w:firstLine="709"/>
        <w:jc w:val="both"/>
        <w:rPr>
          <w:b/>
          <w:color w:val="000000"/>
          <w:sz w:val="28"/>
          <w:szCs w:val="28"/>
        </w:rPr>
      </w:pPr>
    </w:p>
    <w:p w14:paraId="2A2BB33C" w14:textId="77777777" w:rsidR="00245356" w:rsidRPr="006C67BE" w:rsidRDefault="00245356" w:rsidP="006C67BE">
      <w:pPr>
        <w:ind w:firstLine="709"/>
        <w:jc w:val="both"/>
        <w:rPr>
          <w:sz w:val="28"/>
          <w:szCs w:val="28"/>
        </w:rPr>
      </w:pPr>
      <w:r w:rsidRPr="006C67BE">
        <w:rPr>
          <w:sz w:val="28"/>
          <w:szCs w:val="28"/>
        </w:rPr>
        <w:t>- обеспечение условий для успешной социокультурной адаптации молодежи из числа мигрантов;</w:t>
      </w:r>
    </w:p>
    <w:p w14:paraId="6987D4D1" w14:textId="77777777" w:rsidR="00245356" w:rsidRPr="006C67BE" w:rsidRDefault="00245356" w:rsidP="006C67BE">
      <w:pPr>
        <w:ind w:firstLine="709"/>
        <w:jc w:val="both"/>
        <w:rPr>
          <w:sz w:val="28"/>
          <w:szCs w:val="28"/>
        </w:rPr>
      </w:pPr>
      <w:r w:rsidRPr="006C67BE">
        <w:rPr>
          <w:sz w:val="28"/>
          <w:szCs w:val="28"/>
        </w:rPr>
        <w:t>- противодействия проникновению в общественное сознание идей религиозного фундаментализма, экстремизма и нетерпимости;</w:t>
      </w:r>
    </w:p>
    <w:p w14:paraId="1AFC55D5" w14:textId="77777777" w:rsidR="00245356" w:rsidRPr="006C67BE" w:rsidRDefault="00245356" w:rsidP="006C67BE">
      <w:pPr>
        <w:ind w:firstLine="709"/>
        <w:jc w:val="both"/>
        <w:rPr>
          <w:sz w:val="28"/>
          <w:szCs w:val="28"/>
        </w:rPr>
      </w:pPr>
      <w:r w:rsidRPr="006C67BE">
        <w:rPr>
          <w:sz w:val="28"/>
          <w:szCs w:val="28"/>
        </w:rPr>
        <w:lastRenderedPageBreak/>
        <w:t>- совершенствование форм и методов работы органов местного самоуправления по профилактике проявлений ксенофобии, национальной и расовой нетерпимости, противодействию этнической дискриминации;</w:t>
      </w:r>
    </w:p>
    <w:p w14:paraId="5D75822D" w14:textId="77777777" w:rsidR="00245356" w:rsidRPr="006C67BE" w:rsidRDefault="00245356" w:rsidP="006C67BE">
      <w:pPr>
        <w:ind w:firstLine="709"/>
        <w:jc w:val="both"/>
        <w:rPr>
          <w:sz w:val="28"/>
          <w:szCs w:val="28"/>
        </w:rPr>
      </w:pPr>
      <w:r w:rsidRPr="006C67BE">
        <w:rPr>
          <w:sz w:val="28"/>
          <w:szCs w:val="28"/>
        </w:rPr>
        <w:t>- повышение уровня компетентности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экстремизму;</w:t>
      </w:r>
    </w:p>
    <w:p w14:paraId="000FE23A" w14:textId="77777777" w:rsidR="00245356" w:rsidRPr="006C67BE" w:rsidRDefault="00245356" w:rsidP="006C67BE">
      <w:pPr>
        <w:ind w:firstLine="709"/>
        <w:jc w:val="both"/>
        <w:rPr>
          <w:sz w:val="28"/>
          <w:szCs w:val="28"/>
        </w:rPr>
      </w:pPr>
      <w:r w:rsidRPr="006C67BE">
        <w:rPr>
          <w:sz w:val="28"/>
          <w:szCs w:val="28"/>
        </w:rPr>
        <w:t>- 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нетерпимости;</w:t>
      </w:r>
    </w:p>
    <w:p w14:paraId="7C66716E" w14:textId="77777777" w:rsidR="006446FA" w:rsidRPr="006C67BE" w:rsidRDefault="00245356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  <w:r w:rsidRPr="006C67BE">
        <w:rPr>
          <w:sz w:val="28"/>
          <w:szCs w:val="28"/>
        </w:rPr>
        <w:t xml:space="preserve">- нивелирование условий, способствующих возникновению и реализации террористических актов на территории населенных пунктов Прокудского сельсовета, проявлениям экстремизма, возникновения межэтнических и </w:t>
      </w:r>
      <w:proofErr w:type="spellStart"/>
      <w:r w:rsidRPr="006C67BE">
        <w:rPr>
          <w:sz w:val="28"/>
          <w:szCs w:val="28"/>
        </w:rPr>
        <w:t>субэтнических</w:t>
      </w:r>
      <w:proofErr w:type="spellEnd"/>
      <w:r w:rsidRPr="006C67BE">
        <w:rPr>
          <w:sz w:val="28"/>
          <w:szCs w:val="28"/>
        </w:rPr>
        <w:t xml:space="preserve"> конфликтов.</w:t>
      </w:r>
    </w:p>
    <w:p w14:paraId="011A892B" w14:textId="77777777" w:rsidR="00245356" w:rsidRPr="006C67BE" w:rsidRDefault="00245356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</w:p>
    <w:p w14:paraId="720CEFA4" w14:textId="10C14402" w:rsidR="00AF2337" w:rsidRPr="006C67BE" w:rsidRDefault="00AF2337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  <w:r w:rsidRPr="006C67BE">
        <w:rPr>
          <w:sz w:val="28"/>
          <w:szCs w:val="28"/>
        </w:rPr>
        <w:t>В 20</w:t>
      </w:r>
      <w:r w:rsidR="007412A6">
        <w:rPr>
          <w:sz w:val="28"/>
          <w:szCs w:val="28"/>
        </w:rPr>
        <w:t>22</w:t>
      </w:r>
      <w:r w:rsidRPr="006C67BE">
        <w:rPr>
          <w:sz w:val="28"/>
          <w:szCs w:val="28"/>
        </w:rPr>
        <w:t xml:space="preserve"> году в рамках реализации данной программы проводились следующие мероприятия:</w:t>
      </w:r>
    </w:p>
    <w:p w14:paraId="7552492F" w14:textId="77777777" w:rsidR="00AF2337" w:rsidRPr="006C67BE" w:rsidRDefault="00AF2337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</w:p>
    <w:p w14:paraId="70CE76F3" w14:textId="77777777" w:rsidR="00153FF0" w:rsidRPr="006C67BE" w:rsidRDefault="00153FF0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  <w:r w:rsidRPr="006C67BE">
        <w:rPr>
          <w:sz w:val="28"/>
          <w:szCs w:val="28"/>
        </w:rPr>
        <w:t>- разработка плана профилактических мер, в том числе комплексных проверок,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 территории поселения совместно с правоохранительными органами</w:t>
      </w:r>
    </w:p>
    <w:p w14:paraId="3BB63141" w14:textId="77777777" w:rsidR="00153FF0" w:rsidRPr="006C67BE" w:rsidRDefault="00153FF0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</w:p>
    <w:p w14:paraId="578C5085" w14:textId="77777777" w:rsidR="00153FF0" w:rsidRPr="006C67BE" w:rsidRDefault="00153FF0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  <w:r w:rsidRPr="006C67BE">
        <w:rPr>
          <w:sz w:val="28"/>
          <w:szCs w:val="28"/>
        </w:rPr>
        <w:t xml:space="preserve">- </w:t>
      </w:r>
      <w:r w:rsidR="0094222E" w:rsidRPr="006C67BE">
        <w:rPr>
          <w:sz w:val="28"/>
          <w:szCs w:val="28"/>
        </w:rPr>
        <w:t>распространение среди читателей библиотек информационных материалов, содействующих повышению уровня толерантного сознания молодежи;</w:t>
      </w:r>
    </w:p>
    <w:p w14:paraId="3CF9EA37" w14:textId="77777777" w:rsidR="0094222E" w:rsidRPr="006C67BE" w:rsidRDefault="0094222E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</w:p>
    <w:p w14:paraId="5A9B0909" w14:textId="77777777" w:rsidR="0094222E" w:rsidRPr="006C67BE" w:rsidRDefault="0094222E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  <w:r w:rsidRPr="006C67BE">
        <w:rPr>
          <w:sz w:val="28"/>
          <w:szCs w:val="28"/>
        </w:rPr>
        <w:t xml:space="preserve">- </w:t>
      </w:r>
      <w:r w:rsidR="00532835" w:rsidRPr="006C67BE">
        <w:rPr>
          <w:sz w:val="28"/>
          <w:szCs w:val="28"/>
        </w:rPr>
        <w:t>организация работы учреждений культуры и спорта по утверждению в сознании молодых людей идеи личной и коллективной обязанности уважать права человека и разнообразие в нашем обществе (как проявление культурных, этнических, религиозных, политических и иных различий между людьми), формированию нетерпимости к любым, проявлениям экстремизма;</w:t>
      </w:r>
    </w:p>
    <w:p w14:paraId="08B67BEF" w14:textId="77777777" w:rsidR="00532835" w:rsidRPr="006C67BE" w:rsidRDefault="00532835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</w:p>
    <w:p w14:paraId="5BBD353F" w14:textId="77777777" w:rsidR="00532835" w:rsidRPr="006C67BE" w:rsidRDefault="00532835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  <w:r w:rsidRPr="006C67BE">
        <w:rPr>
          <w:sz w:val="28"/>
          <w:szCs w:val="28"/>
        </w:rPr>
        <w:t xml:space="preserve">- </w:t>
      </w:r>
      <w:r w:rsidR="003C4AA1" w:rsidRPr="006C67BE">
        <w:rPr>
          <w:sz w:val="28"/>
          <w:szCs w:val="28"/>
        </w:rPr>
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ЧС;</w:t>
      </w:r>
    </w:p>
    <w:p w14:paraId="04B09F49" w14:textId="77777777" w:rsidR="003C4AA1" w:rsidRPr="006C67BE" w:rsidRDefault="003C4AA1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</w:p>
    <w:p w14:paraId="06DB6E7E" w14:textId="30AFB06C" w:rsidR="003C4AA1" w:rsidRPr="006C67BE" w:rsidRDefault="003C4AA1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  <w:r w:rsidRPr="006C67BE">
        <w:rPr>
          <w:sz w:val="28"/>
          <w:szCs w:val="28"/>
        </w:rPr>
        <w:t xml:space="preserve">- </w:t>
      </w:r>
      <w:r w:rsidR="00085926" w:rsidRPr="006C67BE">
        <w:rPr>
          <w:sz w:val="28"/>
          <w:szCs w:val="28"/>
        </w:rPr>
        <w:t xml:space="preserve">проведение заседаний рабочей группы по профилактике терроризма на территории </w:t>
      </w:r>
      <w:proofErr w:type="spellStart"/>
      <w:r w:rsidR="00E913EE">
        <w:rPr>
          <w:sz w:val="28"/>
          <w:szCs w:val="28"/>
        </w:rPr>
        <w:t>Трескинского</w:t>
      </w:r>
      <w:proofErr w:type="spellEnd"/>
      <w:r w:rsidR="00085926" w:rsidRPr="006C67BE">
        <w:rPr>
          <w:sz w:val="28"/>
          <w:szCs w:val="28"/>
        </w:rPr>
        <w:t xml:space="preserve"> сельсовета;</w:t>
      </w:r>
    </w:p>
    <w:p w14:paraId="2B2A8961" w14:textId="77777777" w:rsidR="00085926" w:rsidRPr="006C67BE" w:rsidRDefault="00085926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</w:p>
    <w:p w14:paraId="19E50B28" w14:textId="77777777" w:rsidR="00085926" w:rsidRPr="006C67BE" w:rsidRDefault="00085926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  <w:r w:rsidRPr="006C67BE">
        <w:rPr>
          <w:sz w:val="28"/>
          <w:szCs w:val="28"/>
        </w:rPr>
        <w:t xml:space="preserve">- </w:t>
      </w:r>
      <w:r w:rsidR="00695B99" w:rsidRPr="006C67BE">
        <w:rPr>
          <w:sz w:val="28"/>
          <w:szCs w:val="28"/>
        </w:rPr>
        <w:t xml:space="preserve">информирование населения, пропагандирование о возможности содействия органам местного самоуправления и правоохранительным органам в предотвращении террористических актов и распространению литературы, аудио- и видеоматериалов экстремистского толка, </w:t>
      </w:r>
      <w:r w:rsidR="00695B99" w:rsidRPr="006C67BE">
        <w:rPr>
          <w:sz w:val="28"/>
          <w:szCs w:val="28"/>
        </w:rPr>
        <w:lastRenderedPageBreak/>
        <w:t>пропагандирующих разжигание национальной, религиозной, расовой вражды (в том числе посредством раздачи памяток, буклетов, информирование через громкоговорители (мегафоны) в случае возникновения угрозы жизни и здоровью населения);</w:t>
      </w:r>
    </w:p>
    <w:p w14:paraId="02E9CADC" w14:textId="77777777" w:rsidR="00695B99" w:rsidRPr="006C67BE" w:rsidRDefault="00695B99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</w:p>
    <w:p w14:paraId="5E181EC8" w14:textId="77777777" w:rsidR="00695B99" w:rsidRPr="006C67BE" w:rsidRDefault="00695B99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  <w:r w:rsidRPr="006C67BE">
        <w:rPr>
          <w:sz w:val="28"/>
          <w:szCs w:val="28"/>
        </w:rPr>
        <w:t xml:space="preserve">- </w:t>
      </w:r>
      <w:r w:rsidR="00F3596D" w:rsidRPr="006C67BE">
        <w:rPr>
          <w:sz w:val="28"/>
          <w:szCs w:val="28"/>
        </w:rPr>
        <w:t>изготовление печатных памяток по тематике противодействия экстремизму и терроризму;</w:t>
      </w:r>
    </w:p>
    <w:p w14:paraId="5E61B5B9" w14:textId="77777777" w:rsidR="00AF2337" w:rsidRPr="006C67BE" w:rsidRDefault="00AF2337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</w:p>
    <w:p w14:paraId="65856D98" w14:textId="49222AB1" w:rsidR="00AF2337" w:rsidRPr="006C67BE" w:rsidRDefault="00AF2337" w:rsidP="006C67BE">
      <w:pPr>
        <w:pStyle w:val="a3"/>
        <w:tabs>
          <w:tab w:val="left" w:pos="6795"/>
        </w:tabs>
        <w:ind w:firstLine="709"/>
        <w:jc w:val="both"/>
        <w:rPr>
          <w:color w:val="000000"/>
          <w:sz w:val="28"/>
          <w:szCs w:val="28"/>
        </w:rPr>
      </w:pPr>
      <w:r w:rsidRPr="006C67BE">
        <w:rPr>
          <w:sz w:val="28"/>
          <w:szCs w:val="28"/>
        </w:rPr>
        <w:t>На реализацию мероприятий Программы в 20</w:t>
      </w:r>
      <w:r w:rsidR="007412A6">
        <w:rPr>
          <w:sz w:val="28"/>
          <w:szCs w:val="28"/>
        </w:rPr>
        <w:t>22</w:t>
      </w:r>
      <w:r w:rsidRPr="006C67BE">
        <w:rPr>
          <w:sz w:val="28"/>
          <w:szCs w:val="28"/>
        </w:rPr>
        <w:t xml:space="preserve"> году предусматривалось </w:t>
      </w:r>
      <w:r w:rsidR="007412A6">
        <w:rPr>
          <w:color w:val="000000"/>
          <w:sz w:val="28"/>
          <w:szCs w:val="28"/>
        </w:rPr>
        <w:t>1</w:t>
      </w:r>
      <w:r w:rsidR="0050733D" w:rsidRPr="006C67BE">
        <w:rPr>
          <w:color w:val="000000"/>
          <w:sz w:val="28"/>
          <w:szCs w:val="28"/>
        </w:rPr>
        <w:t>000 рублей</w:t>
      </w:r>
      <w:r w:rsidRPr="006C67BE">
        <w:rPr>
          <w:sz w:val="28"/>
          <w:szCs w:val="28"/>
        </w:rPr>
        <w:t xml:space="preserve">, израсходовано </w:t>
      </w:r>
      <w:r w:rsidR="007412A6">
        <w:rPr>
          <w:color w:val="000000"/>
          <w:sz w:val="28"/>
          <w:szCs w:val="28"/>
        </w:rPr>
        <w:t>1</w:t>
      </w:r>
      <w:r w:rsidR="0050733D" w:rsidRPr="006C67BE">
        <w:rPr>
          <w:color w:val="000000"/>
          <w:sz w:val="28"/>
          <w:szCs w:val="28"/>
        </w:rPr>
        <w:t>000 рублей</w:t>
      </w:r>
    </w:p>
    <w:p w14:paraId="4ACA55EE" w14:textId="32798035" w:rsidR="00AF2337" w:rsidRPr="006C67BE" w:rsidRDefault="00AF2337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  <w:r w:rsidRPr="006C67BE">
        <w:rPr>
          <w:sz w:val="28"/>
          <w:szCs w:val="28"/>
        </w:rPr>
        <w:t>Анализ реализации Программы за 20</w:t>
      </w:r>
      <w:r w:rsidR="00C31EDD">
        <w:rPr>
          <w:sz w:val="28"/>
          <w:szCs w:val="28"/>
        </w:rPr>
        <w:t>22</w:t>
      </w:r>
      <w:r w:rsidRPr="006C67BE">
        <w:rPr>
          <w:sz w:val="28"/>
          <w:szCs w:val="28"/>
        </w:rPr>
        <w:t xml:space="preserve"> год показал, что программные цели и ожидаемые результаты от реализации Программы на данном этапе достигнуты.</w:t>
      </w:r>
    </w:p>
    <w:p w14:paraId="4F4F7303" w14:textId="77777777" w:rsidR="00AF2337" w:rsidRPr="006C67BE" w:rsidRDefault="00AF2337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  <w:r w:rsidRPr="006C67BE">
        <w:rPr>
          <w:sz w:val="28"/>
          <w:szCs w:val="28"/>
        </w:rPr>
        <w:t>Фактически в отч</w:t>
      </w:r>
      <w:r w:rsidR="00A6692B" w:rsidRPr="006C67BE">
        <w:rPr>
          <w:sz w:val="28"/>
          <w:szCs w:val="28"/>
        </w:rPr>
        <w:t>етном периоде запланированные</w:t>
      </w:r>
      <w:r w:rsidRPr="006C67BE">
        <w:rPr>
          <w:sz w:val="28"/>
          <w:szCs w:val="28"/>
        </w:rPr>
        <w:t xml:space="preserve"> к реализации мероприятия </w:t>
      </w:r>
      <w:r w:rsidR="00A6692B" w:rsidRPr="006C67BE">
        <w:rPr>
          <w:sz w:val="28"/>
          <w:szCs w:val="28"/>
        </w:rPr>
        <w:t xml:space="preserve">выполнены в </w:t>
      </w:r>
      <w:r w:rsidRPr="006C67BE">
        <w:rPr>
          <w:sz w:val="28"/>
          <w:szCs w:val="28"/>
        </w:rPr>
        <w:t>полном объеме.</w:t>
      </w:r>
    </w:p>
    <w:p w14:paraId="35FC14FB" w14:textId="77777777" w:rsidR="00AF2337" w:rsidRPr="006C67BE" w:rsidRDefault="00AF2337" w:rsidP="006C67BE">
      <w:pPr>
        <w:pStyle w:val="a3"/>
        <w:tabs>
          <w:tab w:val="left" w:pos="6795"/>
        </w:tabs>
        <w:ind w:firstLine="709"/>
        <w:jc w:val="both"/>
        <w:rPr>
          <w:sz w:val="28"/>
          <w:szCs w:val="28"/>
        </w:rPr>
      </w:pPr>
    </w:p>
    <w:p w14:paraId="22BDA153" w14:textId="77777777" w:rsidR="00431468" w:rsidRPr="006C67BE" w:rsidRDefault="00431468" w:rsidP="006C67BE">
      <w:pPr>
        <w:ind w:firstLine="709"/>
        <w:jc w:val="both"/>
        <w:rPr>
          <w:sz w:val="28"/>
          <w:szCs w:val="28"/>
        </w:rPr>
      </w:pPr>
    </w:p>
    <w:sectPr w:rsidR="00431468" w:rsidRPr="006C67BE" w:rsidSect="00431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2337"/>
    <w:rsid w:val="000025F9"/>
    <w:rsid w:val="0000313E"/>
    <w:rsid w:val="00003CB3"/>
    <w:rsid w:val="0000739B"/>
    <w:rsid w:val="000113DE"/>
    <w:rsid w:val="000118A3"/>
    <w:rsid w:val="000206F7"/>
    <w:rsid w:val="000224E4"/>
    <w:rsid w:val="000247B6"/>
    <w:rsid w:val="00036ACD"/>
    <w:rsid w:val="00043651"/>
    <w:rsid w:val="00043838"/>
    <w:rsid w:val="000529C2"/>
    <w:rsid w:val="00053F9C"/>
    <w:rsid w:val="00054363"/>
    <w:rsid w:val="00060D3F"/>
    <w:rsid w:val="000616B2"/>
    <w:rsid w:val="00064627"/>
    <w:rsid w:val="00066962"/>
    <w:rsid w:val="00070036"/>
    <w:rsid w:val="00072C7F"/>
    <w:rsid w:val="0007568B"/>
    <w:rsid w:val="00076B43"/>
    <w:rsid w:val="00076BAA"/>
    <w:rsid w:val="000806D3"/>
    <w:rsid w:val="00084C40"/>
    <w:rsid w:val="00085450"/>
    <w:rsid w:val="00085926"/>
    <w:rsid w:val="00085CBB"/>
    <w:rsid w:val="00091CE8"/>
    <w:rsid w:val="000A0497"/>
    <w:rsid w:val="000A1F71"/>
    <w:rsid w:val="000A303B"/>
    <w:rsid w:val="000A4BE0"/>
    <w:rsid w:val="000A5B87"/>
    <w:rsid w:val="000B1C28"/>
    <w:rsid w:val="000B2E23"/>
    <w:rsid w:val="000C1B6D"/>
    <w:rsid w:val="000C293D"/>
    <w:rsid w:val="000C3F47"/>
    <w:rsid w:val="000C4A9A"/>
    <w:rsid w:val="000C53D1"/>
    <w:rsid w:val="000C6D95"/>
    <w:rsid w:val="000C799E"/>
    <w:rsid w:val="000D373D"/>
    <w:rsid w:val="000F4858"/>
    <w:rsid w:val="00106F8A"/>
    <w:rsid w:val="0011015D"/>
    <w:rsid w:val="00113B3A"/>
    <w:rsid w:val="001249F5"/>
    <w:rsid w:val="001252C9"/>
    <w:rsid w:val="00127192"/>
    <w:rsid w:val="00130A8A"/>
    <w:rsid w:val="00143AD1"/>
    <w:rsid w:val="00152BF3"/>
    <w:rsid w:val="00153FF0"/>
    <w:rsid w:val="001546E0"/>
    <w:rsid w:val="001554B4"/>
    <w:rsid w:val="00160B54"/>
    <w:rsid w:val="00163BD3"/>
    <w:rsid w:val="00170603"/>
    <w:rsid w:val="001723BE"/>
    <w:rsid w:val="0018599B"/>
    <w:rsid w:val="001864E6"/>
    <w:rsid w:val="001901F4"/>
    <w:rsid w:val="001918E0"/>
    <w:rsid w:val="001928FF"/>
    <w:rsid w:val="001A2345"/>
    <w:rsid w:val="001A5066"/>
    <w:rsid w:val="001B1D9E"/>
    <w:rsid w:val="001B6814"/>
    <w:rsid w:val="001C21A3"/>
    <w:rsid w:val="001C37AE"/>
    <w:rsid w:val="001C5E54"/>
    <w:rsid w:val="001C7F2A"/>
    <w:rsid w:val="001D53C4"/>
    <w:rsid w:val="001D67F9"/>
    <w:rsid w:val="001D775A"/>
    <w:rsid w:val="001E125B"/>
    <w:rsid w:val="001E359C"/>
    <w:rsid w:val="001E3B14"/>
    <w:rsid w:val="001E40B7"/>
    <w:rsid w:val="001E6ED7"/>
    <w:rsid w:val="001E7418"/>
    <w:rsid w:val="00201D16"/>
    <w:rsid w:val="002022E4"/>
    <w:rsid w:val="00207D96"/>
    <w:rsid w:val="00213E6C"/>
    <w:rsid w:val="00217CB5"/>
    <w:rsid w:val="00220A2F"/>
    <w:rsid w:val="00241F5D"/>
    <w:rsid w:val="00245356"/>
    <w:rsid w:val="002546F5"/>
    <w:rsid w:val="00263872"/>
    <w:rsid w:val="002771CB"/>
    <w:rsid w:val="002805E1"/>
    <w:rsid w:val="00285F79"/>
    <w:rsid w:val="00286B6D"/>
    <w:rsid w:val="00292E3D"/>
    <w:rsid w:val="0029304D"/>
    <w:rsid w:val="0029756B"/>
    <w:rsid w:val="002A5F2D"/>
    <w:rsid w:val="002A6A82"/>
    <w:rsid w:val="002B07F7"/>
    <w:rsid w:val="002B22AD"/>
    <w:rsid w:val="002B237B"/>
    <w:rsid w:val="002B2CAC"/>
    <w:rsid w:val="002B40FD"/>
    <w:rsid w:val="002B4137"/>
    <w:rsid w:val="002C2B7C"/>
    <w:rsid w:val="002C54BB"/>
    <w:rsid w:val="002C5B1A"/>
    <w:rsid w:val="002D103B"/>
    <w:rsid w:val="002D41F0"/>
    <w:rsid w:val="002E07E5"/>
    <w:rsid w:val="002E2CD4"/>
    <w:rsid w:val="002E3B74"/>
    <w:rsid w:val="002E4ED5"/>
    <w:rsid w:val="002E72EC"/>
    <w:rsid w:val="002F0200"/>
    <w:rsid w:val="002F020D"/>
    <w:rsid w:val="002F66CF"/>
    <w:rsid w:val="0031579C"/>
    <w:rsid w:val="003201D1"/>
    <w:rsid w:val="0032148E"/>
    <w:rsid w:val="00322107"/>
    <w:rsid w:val="0033277D"/>
    <w:rsid w:val="0033334E"/>
    <w:rsid w:val="00344A58"/>
    <w:rsid w:val="0036217A"/>
    <w:rsid w:val="003657D3"/>
    <w:rsid w:val="00367B3B"/>
    <w:rsid w:val="00367C4B"/>
    <w:rsid w:val="00371A80"/>
    <w:rsid w:val="0037341E"/>
    <w:rsid w:val="00375FBC"/>
    <w:rsid w:val="0038258C"/>
    <w:rsid w:val="00390145"/>
    <w:rsid w:val="00390465"/>
    <w:rsid w:val="00394700"/>
    <w:rsid w:val="00395082"/>
    <w:rsid w:val="00396689"/>
    <w:rsid w:val="00397F7B"/>
    <w:rsid w:val="003A050F"/>
    <w:rsid w:val="003A2E43"/>
    <w:rsid w:val="003A4AF0"/>
    <w:rsid w:val="003A7BA3"/>
    <w:rsid w:val="003B19E9"/>
    <w:rsid w:val="003B1C5D"/>
    <w:rsid w:val="003B4A1D"/>
    <w:rsid w:val="003B5A67"/>
    <w:rsid w:val="003C3CE2"/>
    <w:rsid w:val="003C4AA1"/>
    <w:rsid w:val="003D0D22"/>
    <w:rsid w:val="003D7D9F"/>
    <w:rsid w:val="003E2530"/>
    <w:rsid w:val="003E7E5A"/>
    <w:rsid w:val="003F34AB"/>
    <w:rsid w:val="003F6C00"/>
    <w:rsid w:val="00413231"/>
    <w:rsid w:val="004147B6"/>
    <w:rsid w:val="00416C7E"/>
    <w:rsid w:val="004226CD"/>
    <w:rsid w:val="00427439"/>
    <w:rsid w:val="00427B7B"/>
    <w:rsid w:val="00431468"/>
    <w:rsid w:val="00433324"/>
    <w:rsid w:val="00434084"/>
    <w:rsid w:val="0044267B"/>
    <w:rsid w:val="004447C2"/>
    <w:rsid w:val="00451D01"/>
    <w:rsid w:val="004535FD"/>
    <w:rsid w:val="0045400B"/>
    <w:rsid w:val="00456DFC"/>
    <w:rsid w:val="00457902"/>
    <w:rsid w:val="004601E4"/>
    <w:rsid w:val="004615B2"/>
    <w:rsid w:val="0046535F"/>
    <w:rsid w:val="0048224F"/>
    <w:rsid w:val="004874BB"/>
    <w:rsid w:val="004915EF"/>
    <w:rsid w:val="004A19B0"/>
    <w:rsid w:val="004A4237"/>
    <w:rsid w:val="004A70B8"/>
    <w:rsid w:val="004B3604"/>
    <w:rsid w:val="004C34F3"/>
    <w:rsid w:val="004C7795"/>
    <w:rsid w:val="004D0924"/>
    <w:rsid w:val="004D2C52"/>
    <w:rsid w:val="004E1C88"/>
    <w:rsid w:val="004E338C"/>
    <w:rsid w:val="004E4BA7"/>
    <w:rsid w:val="004E56AB"/>
    <w:rsid w:val="004E6B94"/>
    <w:rsid w:val="004E6E80"/>
    <w:rsid w:val="004F3C1E"/>
    <w:rsid w:val="004F3E16"/>
    <w:rsid w:val="004F3E3F"/>
    <w:rsid w:val="004F4E08"/>
    <w:rsid w:val="00504384"/>
    <w:rsid w:val="0050733D"/>
    <w:rsid w:val="005109B2"/>
    <w:rsid w:val="005150E9"/>
    <w:rsid w:val="00517BEA"/>
    <w:rsid w:val="00523A81"/>
    <w:rsid w:val="005247D8"/>
    <w:rsid w:val="0052710D"/>
    <w:rsid w:val="005303C0"/>
    <w:rsid w:val="00532835"/>
    <w:rsid w:val="005341CE"/>
    <w:rsid w:val="00553DCC"/>
    <w:rsid w:val="00557776"/>
    <w:rsid w:val="0056017F"/>
    <w:rsid w:val="005603CE"/>
    <w:rsid w:val="00561769"/>
    <w:rsid w:val="00562421"/>
    <w:rsid w:val="00564A57"/>
    <w:rsid w:val="00574668"/>
    <w:rsid w:val="00580D78"/>
    <w:rsid w:val="00580E9F"/>
    <w:rsid w:val="00581DDE"/>
    <w:rsid w:val="00581FF1"/>
    <w:rsid w:val="00582CEA"/>
    <w:rsid w:val="00583C9B"/>
    <w:rsid w:val="005845C5"/>
    <w:rsid w:val="00594F7B"/>
    <w:rsid w:val="005A31F8"/>
    <w:rsid w:val="005A68E4"/>
    <w:rsid w:val="005B411F"/>
    <w:rsid w:val="005B57A9"/>
    <w:rsid w:val="005B7514"/>
    <w:rsid w:val="005C3F04"/>
    <w:rsid w:val="005C6619"/>
    <w:rsid w:val="005D237A"/>
    <w:rsid w:val="005D31E4"/>
    <w:rsid w:val="005E2C40"/>
    <w:rsid w:val="005F448A"/>
    <w:rsid w:val="00602A2D"/>
    <w:rsid w:val="00602D31"/>
    <w:rsid w:val="00620543"/>
    <w:rsid w:val="00622750"/>
    <w:rsid w:val="00624233"/>
    <w:rsid w:val="00625F27"/>
    <w:rsid w:val="00626D48"/>
    <w:rsid w:val="006270FD"/>
    <w:rsid w:val="00641493"/>
    <w:rsid w:val="00642360"/>
    <w:rsid w:val="00643663"/>
    <w:rsid w:val="006446FA"/>
    <w:rsid w:val="006537A0"/>
    <w:rsid w:val="006542FE"/>
    <w:rsid w:val="006543C5"/>
    <w:rsid w:val="0065789D"/>
    <w:rsid w:val="0066649B"/>
    <w:rsid w:val="006742D0"/>
    <w:rsid w:val="0067628D"/>
    <w:rsid w:val="00680235"/>
    <w:rsid w:val="0068026A"/>
    <w:rsid w:val="006820F6"/>
    <w:rsid w:val="006839D8"/>
    <w:rsid w:val="00695B99"/>
    <w:rsid w:val="006B4080"/>
    <w:rsid w:val="006B4A1C"/>
    <w:rsid w:val="006B629F"/>
    <w:rsid w:val="006C4D5B"/>
    <w:rsid w:val="006C67BE"/>
    <w:rsid w:val="006C7717"/>
    <w:rsid w:val="006D2FEF"/>
    <w:rsid w:val="006D301A"/>
    <w:rsid w:val="006E0581"/>
    <w:rsid w:val="006E4E17"/>
    <w:rsid w:val="006E6BF4"/>
    <w:rsid w:val="006F09B2"/>
    <w:rsid w:val="006F0CD3"/>
    <w:rsid w:val="006F4676"/>
    <w:rsid w:val="0070060E"/>
    <w:rsid w:val="00700CAE"/>
    <w:rsid w:val="00703973"/>
    <w:rsid w:val="00703A94"/>
    <w:rsid w:val="00703B18"/>
    <w:rsid w:val="007068B4"/>
    <w:rsid w:val="00706FC1"/>
    <w:rsid w:val="00707806"/>
    <w:rsid w:val="00715DC0"/>
    <w:rsid w:val="007160A6"/>
    <w:rsid w:val="007175FC"/>
    <w:rsid w:val="0072020F"/>
    <w:rsid w:val="007238AE"/>
    <w:rsid w:val="007269E8"/>
    <w:rsid w:val="007317FE"/>
    <w:rsid w:val="00733BAC"/>
    <w:rsid w:val="00735E63"/>
    <w:rsid w:val="00736D85"/>
    <w:rsid w:val="007412A6"/>
    <w:rsid w:val="00742E16"/>
    <w:rsid w:val="007472FD"/>
    <w:rsid w:val="00756507"/>
    <w:rsid w:val="00756B37"/>
    <w:rsid w:val="00764376"/>
    <w:rsid w:val="007646F2"/>
    <w:rsid w:val="00774865"/>
    <w:rsid w:val="007815F2"/>
    <w:rsid w:val="00787043"/>
    <w:rsid w:val="007878FF"/>
    <w:rsid w:val="007903B6"/>
    <w:rsid w:val="00792C02"/>
    <w:rsid w:val="00793787"/>
    <w:rsid w:val="007A1002"/>
    <w:rsid w:val="007A17FA"/>
    <w:rsid w:val="007B39BA"/>
    <w:rsid w:val="007B3CD7"/>
    <w:rsid w:val="007B7481"/>
    <w:rsid w:val="007C6097"/>
    <w:rsid w:val="007D18D7"/>
    <w:rsid w:val="007D26E9"/>
    <w:rsid w:val="007D3DB2"/>
    <w:rsid w:val="007E0027"/>
    <w:rsid w:val="007E3873"/>
    <w:rsid w:val="007F3894"/>
    <w:rsid w:val="007F6B85"/>
    <w:rsid w:val="00800C86"/>
    <w:rsid w:val="0080467D"/>
    <w:rsid w:val="00807308"/>
    <w:rsid w:val="0081041D"/>
    <w:rsid w:val="00811BE1"/>
    <w:rsid w:val="00817847"/>
    <w:rsid w:val="00822F45"/>
    <w:rsid w:val="008265D8"/>
    <w:rsid w:val="008265F4"/>
    <w:rsid w:val="00827971"/>
    <w:rsid w:val="00827F79"/>
    <w:rsid w:val="00832FD2"/>
    <w:rsid w:val="00834C3B"/>
    <w:rsid w:val="00835366"/>
    <w:rsid w:val="00836608"/>
    <w:rsid w:val="0085017E"/>
    <w:rsid w:val="00856A08"/>
    <w:rsid w:val="00857799"/>
    <w:rsid w:val="0086271B"/>
    <w:rsid w:val="0086324F"/>
    <w:rsid w:val="00863DB6"/>
    <w:rsid w:val="00865A24"/>
    <w:rsid w:val="008716B6"/>
    <w:rsid w:val="008740A6"/>
    <w:rsid w:val="00874E5D"/>
    <w:rsid w:val="00876B59"/>
    <w:rsid w:val="008815D1"/>
    <w:rsid w:val="00883CAC"/>
    <w:rsid w:val="00884C12"/>
    <w:rsid w:val="0088570A"/>
    <w:rsid w:val="00886E1B"/>
    <w:rsid w:val="00887098"/>
    <w:rsid w:val="00890084"/>
    <w:rsid w:val="00890ECD"/>
    <w:rsid w:val="00891946"/>
    <w:rsid w:val="008951CB"/>
    <w:rsid w:val="0089789A"/>
    <w:rsid w:val="008A173E"/>
    <w:rsid w:val="008A316D"/>
    <w:rsid w:val="008B2E31"/>
    <w:rsid w:val="008B521D"/>
    <w:rsid w:val="008B7906"/>
    <w:rsid w:val="008C1824"/>
    <w:rsid w:val="008C24F6"/>
    <w:rsid w:val="008C4333"/>
    <w:rsid w:val="008C4A6D"/>
    <w:rsid w:val="008C5D54"/>
    <w:rsid w:val="008D7C00"/>
    <w:rsid w:val="008E00D7"/>
    <w:rsid w:val="008E0EF0"/>
    <w:rsid w:val="008E2C3B"/>
    <w:rsid w:val="008E2D15"/>
    <w:rsid w:val="008E2E9B"/>
    <w:rsid w:val="008E503C"/>
    <w:rsid w:val="008E7788"/>
    <w:rsid w:val="008F0B2D"/>
    <w:rsid w:val="008F577C"/>
    <w:rsid w:val="008F6104"/>
    <w:rsid w:val="00900E16"/>
    <w:rsid w:val="009035A4"/>
    <w:rsid w:val="00903C83"/>
    <w:rsid w:val="009044D4"/>
    <w:rsid w:val="009057CC"/>
    <w:rsid w:val="009058D0"/>
    <w:rsid w:val="00914D59"/>
    <w:rsid w:val="0091676F"/>
    <w:rsid w:val="00917CFF"/>
    <w:rsid w:val="009228AE"/>
    <w:rsid w:val="00924A9D"/>
    <w:rsid w:val="0092557B"/>
    <w:rsid w:val="0092798E"/>
    <w:rsid w:val="00931B08"/>
    <w:rsid w:val="00933203"/>
    <w:rsid w:val="00936E94"/>
    <w:rsid w:val="0094222E"/>
    <w:rsid w:val="009424D4"/>
    <w:rsid w:val="00944B49"/>
    <w:rsid w:val="00944FFF"/>
    <w:rsid w:val="00947356"/>
    <w:rsid w:val="00952542"/>
    <w:rsid w:val="00953E2E"/>
    <w:rsid w:val="00955201"/>
    <w:rsid w:val="00956E68"/>
    <w:rsid w:val="00961490"/>
    <w:rsid w:val="0096265D"/>
    <w:rsid w:val="009645F6"/>
    <w:rsid w:val="009670CD"/>
    <w:rsid w:val="0096726B"/>
    <w:rsid w:val="009716BA"/>
    <w:rsid w:val="00977441"/>
    <w:rsid w:val="0098504A"/>
    <w:rsid w:val="009973B5"/>
    <w:rsid w:val="009A71E5"/>
    <w:rsid w:val="009B23A7"/>
    <w:rsid w:val="009C00C4"/>
    <w:rsid w:val="009C3C08"/>
    <w:rsid w:val="009C6EBA"/>
    <w:rsid w:val="009C72E3"/>
    <w:rsid w:val="009E4A8E"/>
    <w:rsid w:val="009F0728"/>
    <w:rsid w:val="009F4139"/>
    <w:rsid w:val="009F413A"/>
    <w:rsid w:val="009F47FC"/>
    <w:rsid w:val="00A02A62"/>
    <w:rsid w:val="00A03060"/>
    <w:rsid w:val="00A04805"/>
    <w:rsid w:val="00A14315"/>
    <w:rsid w:val="00A2200F"/>
    <w:rsid w:val="00A2412B"/>
    <w:rsid w:val="00A24D4B"/>
    <w:rsid w:val="00A255AE"/>
    <w:rsid w:val="00A341C2"/>
    <w:rsid w:val="00A4541F"/>
    <w:rsid w:val="00A467A5"/>
    <w:rsid w:val="00A5217E"/>
    <w:rsid w:val="00A54287"/>
    <w:rsid w:val="00A61F0E"/>
    <w:rsid w:val="00A6692B"/>
    <w:rsid w:val="00A70E2E"/>
    <w:rsid w:val="00A71B4A"/>
    <w:rsid w:val="00A775D6"/>
    <w:rsid w:val="00A7763C"/>
    <w:rsid w:val="00A92F38"/>
    <w:rsid w:val="00A95EBC"/>
    <w:rsid w:val="00AA2719"/>
    <w:rsid w:val="00AA4F1E"/>
    <w:rsid w:val="00AA72FF"/>
    <w:rsid w:val="00AB0D70"/>
    <w:rsid w:val="00AB4AEC"/>
    <w:rsid w:val="00AB6EC4"/>
    <w:rsid w:val="00AB7EAD"/>
    <w:rsid w:val="00AC0A4F"/>
    <w:rsid w:val="00AC5321"/>
    <w:rsid w:val="00AC602A"/>
    <w:rsid w:val="00AC6870"/>
    <w:rsid w:val="00AD5701"/>
    <w:rsid w:val="00AE22EB"/>
    <w:rsid w:val="00AF0561"/>
    <w:rsid w:val="00AF2337"/>
    <w:rsid w:val="00AF258F"/>
    <w:rsid w:val="00AF25E1"/>
    <w:rsid w:val="00AF284A"/>
    <w:rsid w:val="00AF7315"/>
    <w:rsid w:val="00B06CCB"/>
    <w:rsid w:val="00B22CF1"/>
    <w:rsid w:val="00B231D5"/>
    <w:rsid w:val="00B254F2"/>
    <w:rsid w:val="00B31E59"/>
    <w:rsid w:val="00B34DDB"/>
    <w:rsid w:val="00B35425"/>
    <w:rsid w:val="00B42493"/>
    <w:rsid w:val="00B44CA6"/>
    <w:rsid w:val="00B4708F"/>
    <w:rsid w:val="00B506BC"/>
    <w:rsid w:val="00B52746"/>
    <w:rsid w:val="00B55341"/>
    <w:rsid w:val="00B553DB"/>
    <w:rsid w:val="00B60385"/>
    <w:rsid w:val="00B64846"/>
    <w:rsid w:val="00B70324"/>
    <w:rsid w:val="00B71AE2"/>
    <w:rsid w:val="00B81CAD"/>
    <w:rsid w:val="00B856BD"/>
    <w:rsid w:val="00B865A1"/>
    <w:rsid w:val="00B9168F"/>
    <w:rsid w:val="00B91986"/>
    <w:rsid w:val="00B91DDB"/>
    <w:rsid w:val="00B96641"/>
    <w:rsid w:val="00BA5297"/>
    <w:rsid w:val="00BA52E5"/>
    <w:rsid w:val="00BA7982"/>
    <w:rsid w:val="00BC2D4E"/>
    <w:rsid w:val="00BC7F90"/>
    <w:rsid w:val="00BD2434"/>
    <w:rsid w:val="00BD6373"/>
    <w:rsid w:val="00BE414C"/>
    <w:rsid w:val="00BF5B96"/>
    <w:rsid w:val="00C0071B"/>
    <w:rsid w:val="00C03883"/>
    <w:rsid w:val="00C12BA8"/>
    <w:rsid w:val="00C13073"/>
    <w:rsid w:val="00C154BB"/>
    <w:rsid w:val="00C2184B"/>
    <w:rsid w:val="00C24E13"/>
    <w:rsid w:val="00C27C98"/>
    <w:rsid w:val="00C27CC3"/>
    <w:rsid w:val="00C31EDD"/>
    <w:rsid w:val="00C34EC9"/>
    <w:rsid w:val="00C35248"/>
    <w:rsid w:val="00C4109F"/>
    <w:rsid w:val="00C646C2"/>
    <w:rsid w:val="00C70FF8"/>
    <w:rsid w:val="00C71CF9"/>
    <w:rsid w:val="00C73722"/>
    <w:rsid w:val="00C81AE9"/>
    <w:rsid w:val="00C81BE7"/>
    <w:rsid w:val="00C92B06"/>
    <w:rsid w:val="00C932F8"/>
    <w:rsid w:val="00C94D69"/>
    <w:rsid w:val="00C95612"/>
    <w:rsid w:val="00C96E5A"/>
    <w:rsid w:val="00C97A0A"/>
    <w:rsid w:val="00CA0B78"/>
    <w:rsid w:val="00CA3BC3"/>
    <w:rsid w:val="00CB03F5"/>
    <w:rsid w:val="00CB04A0"/>
    <w:rsid w:val="00CC323A"/>
    <w:rsid w:val="00CD1711"/>
    <w:rsid w:val="00CD567E"/>
    <w:rsid w:val="00CE535F"/>
    <w:rsid w:val="00CE6820"/>
    <w:rsid w:val="00CE724F"/>
    <w:rsid w:val="00CF6A03"/>
    <w:rsid w:val="00D00FA7"/>
    <w:rsid w:val="00D06C05"/>
    <w:rsid w:val="00D073B4"/>
    <w:rsid w:val="00D07B69"/>
    <w:rsid w:val="00D11B2F"/>
    <w:rsid w:val="00D13F09"/>
    <w:rsid w:val="00D1632D"/>
    <w:rsid w:val="00D24290"/>
    <w:rsid w:val="00D30EEE"/>
    <w:rsid w:val="00D405D6"/>
    <w:rsid w:val="00D44B1C"/>
    <w:rsid w:val="00D45A11"/>
    <w:rsid w:val="00D45C87"/>
    <w:rsid w:val="00D51817"/>
    <w:rsid w:val="00D54710"/>
    <w:rsid w:val="00D61EDC"/>
    <w:rsid w:val="00D63764"/>
    <w:rsid w:val="00D77B51"/>
    <w:rsid w:val="00D8322F"/>
    <w:rsid w:val="00D87147"/>
    <w:rsid w:val="00D9514F"/>
    <w:rsid w:val="00D97BC1"/>
    <w:rsid w:val="00DA0DE4"/>
    <w:rsid w:val="00DB08C4"/>
    <w:rsid w:val="00DB478B"/>
    <w:rsid w:val="00DC0840"/>
    <w:rsid w:val="00DD0D14"/>
    <w:rsid w:val="00DD1836"/>
    <w:rsid w:val="00DD66EC"/>
    <w:rsid w:val="00DE7CF9"/>
    <w:rsid w:val="00DF2548"/>
    <w:rsid w:val="00DF59F2"/>
    <w:rsid w:val="00DF713C"/>
    <w:rsid w:val="00E07B70"/>
    <w:rsid w:val="00E10100"/>
    <w:rsid w:val="00E17168"/>
    <w:rsid w:val="00E22E00"/>
    <w:rsid w:val="00E235E1"/>
    <w:rsid w:val="00E33831"/>
    <w:rsid w:val="00E3543B"/>
    <w:rsid w:val="00E354AA"/>
    <w:rsid w:val="00E37C89"/>
    <w:rsid w:val="00E42098"/>
    <w:rsid w:val="00E45D67"/>
    <w:rsid w:val="00E53192"/>
    <w:rsid w:val="00E535E0"/>
    <w:rsid w:val="00E553FB"/>
    <w:rsid w:val="00E57405"/>
    <w:rsid w:val="00E6072B"/>
    <w:rsid w:val="00E63250"/>
    <w:rsid w:val="00E7160C"/>
    <w:rsid w:val="00E7241E"/>
    <w:rsid w:val="00E80A39"/>
    <w:rsid w:val="00E83060"/>
    <w:rsid w:val="00E83548"/>
    <w:rsid w:val="00E848D4"/>
    <w:rsid w:val="00E86E4C"/>
    <w:rsid w:val="00E913EE"/>
    <w:rsid w:val="00EA1226"/>
    <w:rsid w:val="00EA1446"/>
    <w:rsid w:val="00EA553E"/>
    <w:rsid w:val="00EB0EEB"/>
    <w:rsid w:val="00EC4F07"/>
    <w:rsid w:val="00EC63D9"/>
    <w:rsid w:val="00ED322A"/>
    <w:rsid w:val="00EE0DE8"/>
    <w:rsid w:val="00EE7649"/>
    <w:rsid w:val="00EF086F"/>
    <w:rsid w:val="00F10899"/>
    <w:rsid w:val="00F10D9F"/>
    <w:rsid w:val="00F16D97"/>
    <w:rsid w:val="00F1771C"/>
    <w:rsid w:val="00F17CDF"/>
    <w:rsid w:val="00F337B9"/>
    <w:rsid w:val="00F3596D"/>
    <w:rsid w:val="00F36E26"/>
    <w:rsid w:val="00F37B05"/>
    <w:rsid w:val="00F51554"/>
    <w:rsid w:val="00F520E0"/>
    <w:rsid w:val="00F63A94"/>
    <w:rsid w:val="00F666FE"/>
    <w:rsid w:val="00F67E33"/>
    <w:rsid w:val="00F74AB0"/>
    <w:rsid w:val="00F80386"/>
    <w:rsid w:val="00F82640"/>
    <w:rsid w:val="00F8305F"/>
    <w:rsid w:val="00F83D6C"/>
    <w:rsid w:val="00F865F2"/>
    <w:rsid w:val="00F938D4"/>
    <w:rsid w:val="00F9670A"/>
    <w:rsid w:val="00FA30BA"/>
    <w:rsid w:val="00FA354B"/>
    <w:rsid w:val="00FB3048"/>
    <w:rsid w:val="00FB3DD2"/>
    <w:rsid w:val="00FB6CAF"/>
    <w:rsid w:val="00FB76F3"/>
    <w:rsid w:val="00FC180E"/>
    <w:rsid w:val="00FC69C2"/>
    <w:rsid w:val="00FC7C25"/>
    <w:rsid w:val="00FD0901"/>
    <w:rsid w:val="00FD4F97"/>
    <w:rsid w:val="00FE1555"/>
    <w:rsid w:val="00FE20C7"/>
    <w:rsid w:val="00FE5BD7"/>
    <w:rsid w:val="00FE7B57"/>
    <w:rsid w:val="00FF2E62"/>
    <w:rsid w:val="00FF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F217"/>
  <w15:docId w15:val="{CECB96DC-564C-4BB6-A9B6-221FB0BF0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88570A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88570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adm.tresckinsckogoselsow@yandex.ru</cp:lastModifiedBy>
  <cp:revision>4</cp:revision>
  <dcterms:created xsi:type="dcterms:W3CDTF">2018-05-29T06:07:00Z</dcterms:created>
  <dcterms:modified xsi:type="dcterms:W3CDTF">2023-10-24T12:14:00Z</dcterms:modified>
</cp:coreProperties>
</file>